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A67B5" w14:textId="77777777" w:rsidR="00A219EE" w:rsidRDefault="00A219EE">
      <w:pPr>
        <w:spacing w:line="240" w:lineRule="auto"/>
        <w:rPr>
          <w:sz w:val="8"/>
        </w:rPr>
      </w:pPr>
    </w:p>
    <w:p w14:paraId="7F8954B4" w14:textId="77777777" w:rsidR="00A219EE" w:rsidRDefault="00A219EE">
      <w:pPr>
        <w:tabs>
          <w:tab w:val="left" w:pos="284"/>
        </w:tabs>
        <w:spacing w:line="240" w:lineRule="auto"/>
        <w:jc w:val="right"/>
      </w:pPr>
      <w:r>
        <w:rPr>
          <w:rFonts w:eastAsia="ＭＳ ゴシック" w:hint="eastAsia"/>
        </w:rPr>
        <w:t xml:space="preserve">　　年　　月　　日</w:t>
      </w:r>
    </w:p>
    <w:p w14:paraId="5283884F" w14:textId="77777777" w:rsidR="00A219EE" w:rsidRDefault="00A219EE">
      <w:pPr>
        <w:tabs>
          <w:tab w:val="left" w:pos="284"/>
        </w:tabs>
        <w:spacing w:line="240" w:lineRule="auto"/>
        <w:jc w:val="center"/>
        <w:rPr>
          <w:rFonts w:ascii="丸ｺﾞｼｯｸ" w:eastAsia="丸ｺﾞｼｯｸ"/>
        </w:rPr>
      </w:pPr>
      <w:r>
        <w:rPr>
          <w:rFonts w:ascii="丸ｺﾞｼｯｸ" w:eastAsia="丸ｺﾞｼｯｸ" w:hint="eastAsia"/>
        </w:rPr>
        <w:t>評価・分析・解析部会</w:t>
      </w:r>
    </w:p>
    <w:p w14:paraId="1B110F8D" w14:textId="77777777" w:rsidR="00A219EE" w:rsidRDefault="00A219EE">
      <w:pPr>
        <w:tabs>
          <w:tab w:val="left" w:pos="284"/>
        </w:tabs>
        <w:spacing w:line="240" w:lineRule="auto"/>
        <w:jc w:val="center"/>
        <w:rPr>
          <w:rFonts w:ascii="Century Gothic" w:eastAsia="丸ｺﾞｼｯｸ" w:hAnsi="Century Gothic"/>
          <w:sz w:val="32"/>
          <w:u w:val="single"/>
        </w:rPr>
      </w:pPr>
      <w:r>
        <w:rPr>
          <w:rFonts w:ascii="Century Gothic" w:eastAsia="丸ｺﾞｼｯｸ" w:hAnsi="Century Gothic" w:hint="eastAsia"/>
          <w:sz w:val="32"/>
          <w:u w:val="single"/>
        </w:rPr>
        <w:t>新規フォーラム・自主フォーラム設立提案書</w:t>
      </w:r>
    </w:p>
    <w:p w14:paraId="788E4752" w14:textId="77777777" w:rsidR="00A219EE" w:rsidRDefault="00A219EE">
      <w:pPr>
        <w:tabs>
          <w:tab w:val="left" w:pos="284"/>
        </w:tabs>
        <w:spacing w:line="240" w:lineRule="auto"/>
        <w:rPr>
          <w:rFonts w:ascii="Century Gothic" w:eastAsia="丸ｺﾞｼｯｸ" w:hAnsi="Century Gothic"/>
          <w:sz w:val="8"/>
        </w:rPr>
      </w:pPr>
    </w:p>
    <w:tbl>
      <w:tblPr>
        <w:tblW w:w="10440" w:type="dxa"/>
        <w:tblInd w:w="-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840"/>
        <w:gridCol w:w="2040"/>
        <w:gridCol w:w="1920"/>
        <w:gridCol w:w="2280"/>
        <w:gridCol w:w="2040"/>
        <w:gridCol w:w="600"/>
      </w:tblGrid>
      <w:tr w:rsidR="00A219EE" w14:paraId="305811E2" w14:textId="77777777">
        <w:trPr>
          <w:cantSplit/>
        </w:trPr>
        <w:tc>
          <w:tcPr>
            <w:tcW w:w="10440" w:type="dxa"/>
            <w:gridSpan w:val="7"/>
          </w:tcPr>
          <w:p w14:paraId="0553105A" w14:textId="77777777" w:rsidR="00A219EE" w:rsidRDefault="00A219EE">
            <w:pPr>
              <w:numPr>
                <w:ilvl w:val="0"/>
                <w:numId w:val="1"/>
              </w:numPr>
              <w:tabs>
                <w:tab w:val="left" w:pos="284"/>
                <w:tab w:val="left" w:pos="6804"/>
              </w:tabs>
              <w:spacing w:line="48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 w:hint="eastAsia"/>
                <w:sz w:val="25"/>
              </w:rPr>
              <w:t>フォーラム・自主フォーラム名</w:t>
            </w:r>
            <w:r>
              <w:rPr>
                <w:rFonts w:ascii="Century Gothic" w:eastAsia="丸ｺﾞｼｯｸ" w:hAnsi="Century Gothic"/>
                <w:sz w:val="25"/>
              </w:rPr>
              <w:t>:</w:t>
            </w:r>
            <w:r w:rsidR="00682F51">
              <w:rPr>
                <w:rFonts w:ascii="Century Gothic" w:eastAsia="丸ｺﾞｼｯｸ" w:hAnsi="Century Gothic" w:hint="eastAsia"/>
                <w:sz w:val="25"/>
              </w:rPr>
              <w:t xml:space="preserve">　（前フォーラム名と同じにならないようにして下さい）</w:t>
            </w:r>
          </w:p>
          <w:p w14:paraId="5EA6EE09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480" w:lineRule="auto"/>
              <w:ind w:left="210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 w:hint="eastAsia"/>
                <w:sz w:val="25"/>
              </w:rPr>
              <w:t>（和文）</w:t>
            </w:r>
          </w:p>
          <w:p w14:paraId="4506C8F4" w14:textId="77777777" w:rsidR="00A219EE" w:rsidRPr="00682F51" w:rsidRDefault="00682F51" w:rsidP="00682F51">
            <w:pPr>
              <w:tabs>
                <w:tab w:val="left" w:pos="284"/>
                <w:tab w:val="left" w:pos="6804"/>
              </w:tabs>
              <w:spacing w:line="480" w:lineRule="auto"/>
              <w:ind w:firstLineChars="100" w:firstLine="250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 w:hint="eastAsia"/>
                <w:sz w:val="25"/>
              </w:rPr>
              <w:t>（英文）</w:t>
            </w:r>
          </w:p>
        </w:tc>
      </w:tr>
      <w:tr w:rsidR="00A219EE" w14:paraId="7B542E61" w14:textId="77777777">
        <w:trPr>
          <w:trHeight w:val="1006"/>
        </w:trPr>
        <w:tc>
          <w:tcPr>
            <w:tcW w:w="10440" w:type="dxa"/>
            <w:gridSpan w:val="7"/>
            <w:tcBorders>
              <w:top w:val="nil"/>
            </w:tcBorders>
          </w:tcPr>
          <w:p w14:paraId="3DB2CB64" w14:textId="77777777" w:rsidR="00A219EE" w:rsidRDefault="00A219EE">
            <w:pPr>
              <w:numPr>
                <w:ilvl w:val="0"/>
                <w:numId w:val="1"/>
              </w:num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 w:hint="eastAsia"/>
                <w:sz w:val="25"/>
              </w:rPr>
              <w:t>座長（所属・氏名・連絡先住所等）</w:t>
            </w:r>
            <w:r w:rsidR="00D46C16">
              <w:rPr>
                <w:rFonts w:ascii="Century" w:eastAsia="Mincho" w:hAnsi="Century"/>
                <w:noProof/>
                <w:sz w:val="21"/>
              </w:rPr>
              <w:pict w14:anchorId="7C553DDF">
                <v:line id="_x0000_s1026" style="position:absolute;left:0;text-align:left;z-index:251657728;mso-position-horizontal-relative:page;mso-position-vertical-relative:page" from="-523.55pt,208pt" to="-3.25pt,208.05pt" o:allowincell="f" strokeweight="1pt">
                  <v:stroke startarrowwidth="narrow" startarrowlength="short" endarrowwidth="narrow" endarrowlength="short"/>
                  <w10:wrap anchorx="page" anchory="page"/>
                </v:line>
              </w:pict>
            </w:r>
          </w:p>
          <w:p w14:paraId="0F318F53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</w:tr>
      <w:tr w:rsidR="00A219EE" w14:paraId="38B4A4E5" w14:textId="77777777">
        <w:tc>
          <w:tcPr>
            <w:tcW w:w="10440" w:type="dxa"/>
            <w:gridSpan w:val="7"/>
          </w:tcPr>
          <w:p w14:paraId="67842729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/>
                <w:sz w:val="25"/>
              </w:rPr>
              <w:t>3.</w:t>
            </w:r>
            <w:r>
              <w:rPr>
                <w:rFonts w:ascii="Century Gothic" w:eastAsia="丸ｺﾞｼｯｸ" w:hAnsi="Century Gothic" w:hint="eastAsia"/>
                <w:sz w:val="25"/>
              </w:rPr>
              <w:t>参加予定メンバー数：　　　　　　名　（メンバーリストを必ず添付して下さい）</w:t>
            </w:r>
          </w:p>
          <w:p w14:paraId="53DF4DB3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3D30D918" w14:textId="77777777">
        <w:tc>
          <w:tcPr>
            <w:tcW w:w="10440" w:type="dxa"/>
            <w:gridSpan w:val="7"/>
          </w:tcPr>
          <w:p w14:paraId="0526A901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/>
                <w:sz w:val="22"/>
              </w:rPr>
              <w:t>4.</w:t>
            </w:r>
            <w:r>
              <w:rPr>
                <w:rFonts w:ascii="Century Gothic" w:eastAsia="丸ｺﾞｼｯｸ" w:hAnsi="Century Gothic" w:hint="eastAsia"/>
                <w:sz w:val="22"/>
              </w:rPr>
              <w:t>活動計画</w:t>
            </w:r>
          </w:p>
          <w:p w14:paraId="372E4D9A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 xml:space="preserve">  </w:t>
            </w:r>
            <w:r>
              <w:rPr>
                <w:rFonts w:ascii="Century Gothic" w:eastAsia="丸ｺﾞｼｯｸ" w:hAnsi="Century Gothic" w:hint="eastAsia"/>
                <w:sz w:val="22"/>
              </w:rPr>
              <w:t>・活動趣旨（できるだけ明快に）</w:t>
            </w:r>
          </w:p>
          <w:p w14:paraId="0663D64E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3F211B25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741B25BE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5083D8EB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6D25829D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5310B9AB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43AFC00B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4867478D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</w:tr>
      <w:tr w:rsidR="00A219EE" w14:paraId="301AE6D5" w14:textId="77777777">
        <w:trPr>
          <w:trHeight w:val="2949"/>
        </w:trPr>
        <w:tc>
          <w:tcPr>
            <w:tcW w:w="10440" w:type="dxa"/>
            <w:gridSpan w:val="7"/>
            <w:tcBorders>
              <w:bottom w:val="single" w:sz="6" w:space="0" w:color="auto"/>
            </w:tcBorders>
          </w:tcPr>
          <w:p w14:paraId="160544A3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 xml:space="preserve">  </w:t>
            </w:r>
            <w:r>
              <w:rPr>
                <w:rFonts w:ascii="Century Gothic" w:eastAsia="丸ｺﾞｼｯｸ" w:hAnsi="Century Gothic" w:hint="eastAsia"/>
                <w:sz w:val="22"/>
              </w:rPr>
              <w:t>・活動内容・計画（活動期間中）（研究発表会、シンポジウム、出版、その他）</w:t>
            </w:r>
            <w:r>
              <w:rPr>
                <w:rFonts w:ascii="Century Gothic" w:eastAsia="丸ｺﾞｼｯｸ" w:hAnsi="Century Gothic"/>
                <w:sz w:val="22"/>
              </w:rPr>
              <w:t>:</w:t>
            </w:r>
          </w:p>
          <w:p w14:paraId="6326EFAA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67C52D6A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126C217D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594D740D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0B6A070B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7D9CEF2F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0890D524" w14:textId="77777777" w:rsidR="00682F51" w:rsidRDefault="00682F51" w:rsidP="00682F51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  <w:p w14:paraId="374D6B51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</w:tr>
      <w:tr w:rsidR="00A219EE" w14:paraId="570E04D9" w14:textId="77777777">
        <w:trPr>
          <w:trHeight w:val="226"/>
        </w:trPr>
        <w:tc>
          <w:tcPr>
            <w:tcW w:w="10440" w:type="dxa"/>
            <w:gridSpan w:val="7"/>
            <w:tcBorders>
              <w:bottom w:val="nil"/>
            </w:tcBorders>
          </w:tcPr>
          <w:p w14:paraId="13163C25" w14:textId="37F82585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/>
                <w:sz w:val="25"/>
              </w:rPr>
              <w:t>5.</w:t>
            </w:r>
            <w:r>
              <w:rPr>
                <w:rFonts w:ascii="Century Gothic" w:eastAsia="丸ｺﾞｼｯｸ" w:hAnsi="Century Gothic" w:hint="eastAsia"/>
                <w:sz w:val="25"/>
              </w:rPr>
              <w:t>経費計画</w:t>
            </w:r>
            <w:r>
              <w:rPr>
                <w:rFonts w:ascii="Century Gothic" w:eastAsia="丸ｺﾞｼｯｸ" w:hAnsi="Century Gothic"/>
                <w:sz w:val="25"/>
              </w:rPr>
              <w:t>:</w:t>
            </w:r>
            <w:r>
              <w:rPr>
                <w:rFonts w:ascii="Century Gothic" w:eastAsia="丸ｺﾞｼｯｸ" w:hAnsi="Century Gothic" w:hint="eastAsia"/>
                <w:sz w:val="25"/>
              </w:rPr>
              <w:t>（</w:t>
            </w:r>
            <w:r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 xml:space="preserve">フォーラム活動費　</w:t>
            </w:r>
            <w:r w:rsidR="00737351"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>上限</w:t>
            </w:r>
            <w:r w:rsidR="00D46C16">
              <w:rPr>
                <w:rFonts w:ascii="Century Gothic" w:eastAsia="丸ｺﾞｼｯｸ" w:hAnsi="Century Gothic" w:hint="eastAsia"/>
                <w:color w:val="FF0000"/>
                <w:sz w:val="25"/>
              </w:rPr>
              <w:t>３０</w:t>
            </w:r>
            <w:r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>万円／年</w:t>
            </w:r>
            <w:r w:rsidR="00737351"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>、</w:t>
            </w:r>
            <w:r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>自主フォーラム活動費</w:t>
            </w:r>
            <w:r w:rsidRPr="00610A7E">
              <w:rPr>
                <w:rFonts w:ascii="Century Gothic" w:eastAsia="丸ｺﾞｼｯｸ" w:hAnsi="Century Gothic" w:hint="eastAsia"/>
                <w:b/>
                <w:bCs/>
                <w:color w:val="FF0000"/>
                <w:sz w:val="25"/>
              </w:rPr>
              <w:t xml:space="preserve">　</w:t>
            </w:r>
            <w:r w:rsidR="00737351"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>上限１０</w:t>
            </w:r>
            <w:r w:rsidRPr="00610A7E">
              <w:rPr>
                <w:rFonts w:ascii="Century Gothic" w:eastAsia="丸ｺﾞｼｯｸ" w:hAnsi="Century Gothic" w:hint="eastAsia"/>
                <w:color w:val="FF0000"/>
                <w:sz w:val="25"/>
              </w:rPr>
              <w:t>万円／年</w:t>
            </w:r>
            <w:r>
              <w:rPr>
                <w:rFonts w:ascii="Century Gothic" w:eastAsia="丸ｺﾞｼｯｸ" w:hAnsi="Century Gothic" w:hint="eastAsia"/>
                <w:sz w:val="25"/>
              </w:rPr>
              <w:t>）</w:t>
            </w:r>
          </w:p>
        </w:tc>
      </w:tr>
      <w:tr w:rsidR="00A219EE" w14:paraId="190294BE" w14:textId="77777777">
        <w:trPr>
          <w:cantSplit/>
          <w:trHeight w:val="25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FDCD585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1D3D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ind w:firstLineChars="200" w:firstLine="440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A9C3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ind w:firstLineChars="200" w:firstLine="440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>項　　目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BA0AB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jc w:val="center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 xml:space="preserve">　　年度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794A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jc w:val="center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 xml:space="preserve">　　年度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FC6E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jc w:val="center"/>
              <w:rPr>
                <w:rFonts w:ascii="Century Gothic" w:eastAsia="丸ｺﾞｼｯｸ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 xml:space="preserve">　　年度</w:t>
            </w: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88CB4D9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28621087" w14:textId="77777777">
        <w:trPr>
          <w:cantSplit/>
          <w:trHeight w:val="205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3110170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 w:hint="eastAsia"/>
                <w:sz w:val="25"/>
              </w:rPr>
              <w:t xml:space="preserve">　　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2F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>収入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5CA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活動費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BBEE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4898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AC5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6B427A7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2BEBD5A3" w14:textId="77777777">
        <w:trPr>
          <w:cantSplit/>
          <w:trHeight w:val="23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520E33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469E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02BA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参加費等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5F8E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9717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124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3A27EE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6719D3A1" w14:textId="77777777">
        <w:trPr>
          <w:cantSplit/>
          <w:trHeight w:val="268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16FA702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B49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0B66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 xml:space="preserve">　　　　　合　計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108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5CF6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2946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4694F7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64CD3425" w14:textId="77777777">
        <w:trPr>
          <w:cantSplit/>
          <w:trHeight w:val="307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4D8B40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 w:hint="eastAsia"/>
                <w:sz w:val="25"/>
              </w:rPr>
              <w:t xml:space="preserve">　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84D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丸ｺﾞｼｯｸ" w:hAnsi="Century Gothic" w:hint="eastAsia"/>
                <w:sz w:val="22"/>
              </w:rPr>
              <w:t>支　出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A47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旅費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54E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2286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5660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AF6B00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2C759723" w14:textId="77777777">
        <w:trPr>
          <w:cantSplit/>
          <w:trHeight w:val="211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F5663A8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F34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D7E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謝金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3160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3C5E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ABCE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5BDC685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08B22205" w14:textId="77777777">
        <w:trPr>
          <w:cantSplit/>
          <w:trHeight w:val="266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633E3B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DB8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566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会議費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D2BE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8482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65F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20D70ED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5688471A" w14:textId="77777777">
        <w:trPr>
          <w:cantSplit/>
          <w:trHeight w:val="271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34CFDF47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68E2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ind w:firstLineChars="36" w:firstLine="79"/>
              <w:rPr>
                <w:rFonts w:ascii="Century Gothic" w:eastAsia="ＭＳ ゴシック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6185" w14:textId="77777777" w:rsidR="00A219EE" w:rsidRDefault="00A219EE" w:rsidP="00737351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雑費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B06B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FE7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D0F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A5629A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23592D9E" w14:textId="77777777">
        <w:trPr>
          <w:cantSplit/>
          <w:trHeight w:val="163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51C9812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CC64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ind w:firstLineChars="400" w:firstLine="880"/>
              <w:rPr>
                <w:rFonts w:ascii="Century Gothic" w:eastAsia="ＭＳ ゴシック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211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ind w:firstLineChars="400" w:firstLine="880"/>
              <w:rPr>
                <w:rFonts w:ascii="Century Gothic" w:eastAsia="ＭＳ ゴシック" w:hAnsi="Century Gothic"/>
                <w:sz w:val="22"/>
              </w:rPr>
            </w:pPr>
            <w:r>
              <w:rPr>
                <w:rFonts w:ascii="Century Gothic" w:eastAsia="ＭＳ ゴシック" w:hAnsi="Century Gothic" w:hint="eastAsia"/>
                <w:sz w:val="22"/>
              </w:rPr>
              <w:t>合　計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9C69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3F11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174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A1B4600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087FFFF6" w14:textId="77777777">
        <w:trPr>
          <w:cantSplit/>
          <w:trHeight w:val="2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7C20B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91BE9F4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ind w:firstLineChars="300" w:firstLine="750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EAF3D6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6990313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717E1CC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E062F" w14:textId="77777777" w:rsidR="00A219EE" w:rsidRDefault="00A219EE">
            <w:pPr>
              <w:tabs>
                <w:tab w:val="left" w:pos="284"/>
                <w:tab w:val="left" w:pos="6804"/>
              </w:tabs>
              <w:snapToGrid w:val="0"/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  <w:tr w:rsidR="00A219EE" w14:paraId="01CD3050" w14:textId="77777777">
        <w:tc>
          <w:tcPr>
            <w:tcW w:w="10440" w:type="dxa"/>
            <w:gridSpan w:val="7"/>
            <w:tcBorders>
              <w:top w:val="single" w:sz="4" w:space="0" w:color="auto"/>
            </w:tcBorders>
          </w:tcPr>
          <w:p w14:paraId="318B2D66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  <w:r>
              <w:rPr>
                <w:rFonts w:ascii="Century Gothic" w:eastAsia="丸ｺﾞｼｯｸ" w:hAnsi="Century Gothic"/>
                <w:sz w:val="25"/>
              </w:rPr>
              <w:t>6.</w:t>
            </w:r>
            <w:r w:rsidR="00737351">
              <w:rPr>
                <w:rFonts w:ascii="Century Gothic" w:eastAsia="丸ｺﾞｼｯｸ" w:hAnsi="Century Gothic" w:hint="eastAsia"/>
                <w:sz w:val="25"/>
              </w:rPr>
              <w:t>特記事項があればご記入下さい</w:t>
            </w:r>
            <w:r>
              <w:rPr>
                <w:rFonts w:ascii="Century Gothic" w:eastAsia="丸ｺﾞｼｯｸ" w:hAnsi="Century Gothic" w:hint="eastAsia"/>
                <w:sz w:val="25"/>
              </w:rPr>
              <w:t>（新規研究会への提案等）</w:t>
            </w:r>
            <w:r w:rsidR="00737351">
              <w:rPr>
                <w:rFonts w:ascii="Century Gothic" w:eastAsia="丸ｺﾞｼｯｸ" w:hAnsi="Century Gothic" w:hint="eastAsia"/>
                <w:sz w:val="25"/>
              </w:rPr>
              <w:t>：</w:t>
            </w:r>
          </w:p>
          <w:p w14:paraId="43598243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  <w:p w14:paraId="5BE726DF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  <w:p w14:paraId="4DCB0D61" w14:textId="77777777" w:rsidR="00A219EE" w:rsidRDefault="00A219EE">
            <w:pPr>
              <w:tabs>
                <w:tab w:val="left" w:pos="284"/>
                <w:tab w:val="left" w:pos="6804"/>
              </w:tabs>
              <w:spacing w:line="240" w:lineRule="auto"/>
              <w:rPr>
                <w:rFonts w:ascii="Century Gothic" w:eastAsia="丸ｺﾞｼｯｸ" w:hAnsi="Century Gothic"/>
                <w:sz w:val="25"/>
              </w:rPr>
            </w:pPr>
          </w:p>
        </w:tc>
      </w:tr>
    </w:tbl>
    <w:p w14:paraId="37C31A05" w14:textId="77777777" w:rsidR="00A219EE" w:rsidRDefault="00A219EE">
      <w:pPr>
        <w:spacing w:line="240" w:lineRule="auto"/>
        <w:rPr>
          <w:rFonts w:eastAsia="ＭＳ ゴシック"/>
        </w:rPr>
      </w:pPr>
    </w:p>
    <w:p w14:paraId="52CA0B0F" w14:textId="77777777" w:rsidR="00A219EE" w:rsidRDefault="00A219EE">
      <w:pPr>
        <w:spacing w:line="240" w:lineRule="auto"/>
        <w:rPr>
          <w:rFonts w:eastAsia="ＭＳ ゴシック"/>
        </w:rPr>
      </w:pPr>
      <w:r>
        <w:rPr>
          <w:rFonts w:eastAsia="ＭＳ ゴシック" w:hint="eastAsia"/>
        </w:rPr>
        <w:t>メンバーリスト（参加予定者）（大学・研究機関および企業）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20"/>
        <w:gridCol w:w="2280"/>
        <w:gridCol w:w="1920"/>
        <w:gridCol w:w="1680"/>
        <w:gridCol w:w="1680"/>
      </w:tblGrid>
      <w:tr w:rsidR="00A219EE" w14:paraId="580DD600" w14:textId="77777777">
        <w:tc>
          <w:tcPr>
            <w:tcW w:w="459" w:type="dxa"/>
          </w:tcPr>
          <w:p w14:paraId="2C1715BE" w14:textId="77777777" w:rsidR="00A219EE" w:rsidRDefault="00A219EE" w:rsidP="00737351">
            <w:pPr>
              <w:spacing w:line="240" w:lineRule="auto"/>
              <w:jc w:val="center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0CA9E4F5" w14:textId="77777777" w:rsidR="00A219EE" w:rsidRDefault="00A219EE" w:rsidP="00737351">
            <w:pPr>
              <w:spacing w:line="24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　　名</w:t>
            </w:r>
          </w:p>
        </w:tc>
        <w:tc>
          <w:tcPr>
            <w:tcW w:w="2280" w:type="dxa"/>
          </w:tcPr>
          <w:p w14:paraId="6CC130B1" w14:textId="77777777" w:rsidR="00A219EE" w:rsidRDefault="00A219EE" w:rsidP="00737351">
            <w:pPr>
              <w:spacing w:line="24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所　　属</w:t>
            </w:r>
          </w:p>
        </w:tc>
        <w:tc>
          <w:tcPr>
            <w:tcW w:w="1920" w:type="dxa"/>
          </w:tcPr>
          <w:p w14:paraId="4A75DE27" w14:textId="77777777" w:rsidR="00A219EE" w:rsidRDefault="00A219EE" w:rsidP="00737351">
            <w:pPr>
              <w:spacing w:line="24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学部／部署</w:t>
            </w:r>
          </w:p>
        </w:tc>
        <w:tc>
          <w:tcPr>
            <w:tcW w:w="1680" w:type="dxa"/>
          </w:tcPr>
          <w:p w14:paraId="26D84EB8" w14:textId="77777777" w:rsidR="00A219EE" w:rsidRDefault="00A219EE" w:rsidP="00737351">
            <w:pPr>
              <w:spacing w:line="24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役職</w:t>
            </w:r>
          </w:p>
        </w:tc>
        <w:tc>
          <w:tcPr>
            <w:tcW w:w="1680" w:type="dxa"/>
          </w:tcPr>
          <w:p w14:paraId="5350A66F" w14:textId="77777777" w:rsidR="00A219EE" w:rsidRDefault="00A219EE" w:rsidP="00737351">
            <w:pPr>
              <w:spacing w:line="240" w:lineRule="auto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本会会員</w:t>
            </w:r>
            <w:r>
              <w:rPr>
                <w:rFonts w:eastAsia="ＭＳ ゴシック" w:hint="eastAsia"/>
              </w:rPr>
              <w:t>No.</w:t>
            </w:r>
          </w:p>
        </w:tc>
      </w:tr>
      <w:tr w:rsidR="00A219EE" w14:paraId="656ABC76" w14:textId="77777777">
        <w:tc>
          <w:tcPr>
            <w:tcW w:w="459" w:type="dxa"/>
          </w:tcPr>
          <w:p w14:paraId="25D7AA80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1</w:t>
            </w:r>
          </w:p>
        </w:tc>
        <w:tc>
          <w:tcPr>
            <w:tcW w:w="1920" w:type="dxa"/>
          </w:tcPr>
          <w:p w14:paraId="5DB4A493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761A7E74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71722D49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4440412E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70115EB2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7477039B" w14:textId="77777777">
        <w:tc>
          <w:tcPr>
            <w:tcW w:w="459" w:type="dxa"/>
          </w:tcPr>
          <w:p w14:paraId="4ACCE6FD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2</w:t>
            </w:r>
          </w:p>
        </w:tc>
        <w:tc>
          <w:tcPr>
            <w:tcW w:w="1920" w:type="dxa"/>
          </w:tcPr>
          <w:p w14:paraId="31C655DF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20D91D50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44463C9C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55900F80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12AF91BF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0B7E8D96" w14:textId="77777777">
        <w:tc>
          <w:tcPr>
            <w:tcW w:w="459" w:type="dxa"/>
          </w:tcPr>
          <w:p w14:paraId="14D24C7E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3</w:t>
            </w:r>
          </w:p>
        </w:tc>
        <w:tc>
          <w:tcPr>
            <w:tcW w:w="1920" w:type="dxa"/>
          </w:tcPr>
          <w:p w14:paraId="62CD48ED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78738D0D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03F72D94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3C9C3200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4F36FC6C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0BFA228C" w14:textId="77777777">
        <w:tc>
          <w:tcPr>
            <w:tcW w:w="459" w:type="dxa"/>
          </w:tcPr>
          <w:p w14:paraId="110A5883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4</w:t>
            </w:r>
          </w:p>
        </w:tc>
        <w:tc>
          <w:tcPr>
            <w:tcW w:w="1920" w:type="dxa"/>
          </w:tcPr>
          <w:p w14:paraId="54F242B9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6CF6A8B1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4DB2874F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54FDC906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2715D787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7C569CA1" w14:textId="77777777">
        <w:tc>
          <w:tcPr>
            <w:tcW w:w="459" w:type="dxa"/>
          </w:tcPr>
          <w:p w14:paraId="160C19CC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5</w:t>
            </w:r>
          </w:p>
        </w:tc>
        <w:tc>
          <w:tcPr>
            <w:tcW w:w="1920" w:type="dxa"/>
          </w:tcPr>
          <w:p w14:paraId="69465EC7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4BAEF6EC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12439487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45A5BBE2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0225B9D4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0850959F" w14:textId="77777777">
        <w:tc>
          <w:tcPr>
            <w:tcW w:w="459" w:type="dxa"/>
          </w:tcPr>
          <w:p w14:paraId="21C3C98C" w14:textId="77777777" w:rsidR="00A219EE" w:rsidRDefault="004C5C5E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6</w:t>
            </w:r>
          </w:p>
        </w:tc>
        <w:tc>
          <w:tcPr>
            <w:tcW w:w="1920" w:type="dxa"/>
          </w:tcPr>
          <w:p w14:paraId="6F17D068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7FA309BB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2CB95720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5D503AC5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69EB70BB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5CB0C2A6" w14:textId="77777777">
        <w:tc>
          <w:tcPr>
            <w:tcW w:w="459" w:type="dxa"/>
          </w:tcPr>
          <w:p w14:paraId="1688A684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7</w:t>
            </w:r>
          </w:p>
        </w:tc>
        <w:tc>
          <w:tcPr>
            <w:tcW w:w="1920" w:type="dxa"/>
          </w:tcPr>
          <w:p w14:paraId="1368E0CF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39852A49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44B3F821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4742DA03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6AB27EA0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34AFD0EA" w14:textId="77777777">
        <w:tc>
          <w:tcPr>
            <w:tcW w:w="459" w:type="dxa"/>
          </w:tcPr>
          <w:p w14:paraId="0428442F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8</w:t>
            </w:r>
          </w:p>
        </w:tc>
        <w:tc>
          <w:tcPr>
            <w:tcW w:w="1920" w:type="dxa"/>
          </w:tcPr>
          <w:p w14:paraId="17CC6571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175C5388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4BFD33B7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4BB5CCDF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1881553D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52AB7ADD" w14:textId="77777777">
        <w:tc>
          <w:tcPr>
            <w:tcW w:w="459" w:type="dxa"/>
          </w:tcPr>
          <w:p w14:paraId="57EE6CFC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9</w:t>
            </w:r>
          </w:p>
        </w:tc>
        <w:tc>
          <w:tcPr>
            <w:tcW w:w="1920" w:type="dxa"/>
          </w:tcPr>
          <w:p w14:paraId="70D7E06D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24C9B07B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68843453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32D84598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2DF2B236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02DA3375" w14:textId="77777777">
        <w:tc>
          <w:tcPr>
            <w:tcW w:w="459" w:type="dxa"/>
          </w:tcPr>
          <w:p w14:paraId="1795416F" w14:textId="77777777" w:rsidR="00A219EE" w:rsidRDefault="00737351">
            <w:pPr>
              <w:spacing w:line="240" w:lineRule="auto"/>
              <w:rPr>
                <w:rFonts w:eastAsia="ＭＳ ゴシック"/>
              </w:rPr>
            </w:pPr>
            <w:r>
              <w:rPr>
                <w:rFonts w:eastAsia="ＭＳ ゴシック"/>
              </w:rPr>
              <w:t>10</w:t>
            </w:r>
          </w:p>
        </w:tc>
        <w:tc>
          <w:tcPr>
            <w:tcW w:w="1920" w:type="dxa"/>
          </w:tcPr>
          <w:p w14:paraId="53FC0E4C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07BD64B0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07CC56B5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45271C05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086AC37C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  <w:tr w:rsidR="00A219EE" w14:paraId="3DAA583A" w14:textId="77777777">
        <w:tc>
          <w:tcPr>
            <w:tcW w:w="459" w:type="dxa"/>
          </w:tcPr>
          <w:p w14:paraId="07F4C6F4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54814201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2280" w:type="dxa"/>
          </w:tcPr>
          <w:p w14:paraId="7DCDF625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920" w:type="dxa"/>
          </w:tcPr>
          <w:p w14:paraId="6168D988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0E6E2C6C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  <w:tc>
          <w:tcPr>
            <w:tcW w:w="1680" w:type="dxa"/>
          </w:tcPr>
          <w:p w14:paraId="33AAE1EF" w14:textId="77777777" w:rsidR="00A219EE" w:rsidRDefault="00A219EE">
            <w:pPr>
              <w:spacing w:line="240" w:lineRule="auto"/>
              <w:rPr>
                <w:rFonts w:eastAsia="ＭＳ ゴシック"/>
              </w:rPr>
            </w:pPr>
          </w:p>
        </w:tc>
      </w:tr>
    </w:tbl>
    <w:p w14:paraId="4B079112" w14:textId="77777777" w:rsidR="00A219EE" w:rsidRDefault="00A219EE">
      <w:pPr>
        <w:spacing w:line="240" w:lineRule="auto"/>
        <w:rPr>
          <w:rFonts w:eastAsia="ＭＳ ゴシック"/>
        </w:rPr>
      </w:pPr>
    </w:p>
    <w:sectPr w:rsidR="00A219EE" w:rsidSect="00FA259F">
      <w:pgSz w:w="11907" w:h="16840"/>
      <w:pgMar w:top="680" w:right="1134" w:bottom="680" w:left="1134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E870" w14:textId="77777777" w:rsidR="00692B56" w:rsidRDefault="00692B56" w:rsidP="000D1600">
      <w:pPr>
        <w:spacing w:line="240" w:lineRule="auto"/>
      </w:pPr>
      <w:r>
        <w:separator/>
      </w:r>
    </w:p>
  </w:endnote>
  <w:endnote w:type="continuationSeparator" w:id="0">
    <w:p w14:paraId="33CF7007" w14:textId="77777777" w:rsidR="00692B56" w:rsidRDefault="00692B56" w:rsidP="000D1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HGPｺﾞｼｯｸE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8826" w14:textId="77777777" w:rsidR="00692B56" w:rsidRDefault="00692B56" w:rsidP="000D1600">
      <w:pPr>
        <w:spacing w:line="240" w:lineRule="auto"/>
      </w:pPr>
      <w:r>
        <w:separator/>
      </w:r>
    </w:p>
  </w:footnote>
  <w:footnote w:type="continuationSeparator" w:id="0">
    <w:p w14:paraId="7586AE79" w14:textId="77777777" w:rsidR="00692B56" w:rsidRDefault="00692B56" w:rsidP="000D16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B066E"/>
    <w:multiLevelType w:val="singleLevel"/>
    <w:tmpl w:val="AEDCC3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4543883"/>
    <w:multiLevelType w:val="singleLevel"/>
    <w:tmpl w:val="87984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66B74D83"/>
    <w:multiLevelType w:val="singleLevel"/>
    <w:tmpl w:val="C598FEE0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7A27779E"/>
    <w:multiLevelType w:val="singleLevel"/>
    <w:tmpl w:val="6B9CC6C8"/>
    <w:lvl w:ilvl="0">
      <w:start w:val="7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 w16cid:durableId="1372804459">
    <w:abstractNumId w:val="2"/>
  </w:num>
  <w:num w:numId="2" w16cid:durableId="1490905288">
    <w:abstractNumId w:val="1"/>
  </w:num>
  <w:num w:numId="3" w16cid:durableId="1508790174">
    <w:abstractNumId w:val="3"/>
  </w:num>
  <w:num w:numId="4" w16cid:durableId="138243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737351"/>
    <w:rsid w:val="000D1600"/>
    <w:rsid w:val="004C5C5E"/>
    <w:rsid w:val="004E23A0"/>
    <w:rsid w:val="00610A7E"/>
    <w:rsid w:val="00682F51"/>
    <w:rsid w:val="00692B56"/>
    <w:rsid w:val="006B546E"/>
    <w:rsid w:val="00737351"/>
    <w:rsid w:val="00A219EE"/>
    <w:rsid w:val="00A57554"/>
    <w:rsid w:val="00D46C16"/>
    <w:rsid w:val="00FA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8238AB"/>
  <w15:chartTrackingRefBased/>
  <w15:docId w15:val="{6324F1FB-90F9-4BF7-B8F0-EDF437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59F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FA259F"/>
    <w:pPr>
      <w:jc w:val="right"/>
    </w:pPr>
  </w:style>
  <w:style w:type="paragraph" w:styleId="a4">
    <w:name w:val="Closing"/>
    <w:basedOn w:val="a"/>
    <w:next w:val="a"/>
    <w:semiHidden/>
    <w:rsid w:val="00FA259F"/>
    <w:pPr>
      <w:jc w:val="right"/>
    </w:pPr>
  </w:style>
  <w:style w:type="paragraph" w:styleId="a5">
    <w:name w:val="header"/>
    <w:basedOn w:val="a"/>
    <w:link w:val="a6"/>
    <w:uiPriority w:val="99"/>
    <w:unhideWhenUsed/>
    <w:rsid w:val="000D1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1600"/>
    <w:rPr>
      <w:rFonts w:ascii="Times New Roman" w:eastAsia="ＭＳ 明朝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D16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1600"/>
    <w:rPr>
      <w:rFonts w:ascii="Times New Roman" w:eastAsia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96学第●●号</vt:lpstr>
      <vt:lpstr>96学第●●号</vt:lpstr>
    </vt:vector>
  </TitlesOfParts>
  <Company>（社）日本鉄鋼協会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2000-11-30T04:18:00Z</cp:lastPrinted>
  <dcterms:created xsi:type="dcterms:W3CDTF">2021-09-16T07:41:00Z</dcterms:created>
  <dcterms:modified xsi:type="dcterms:W3CDTF">2024-10-11T09:36:00Z</dcterms:modified>
</cp:coreProperties>
</file>