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7C210" w14:textId="5B1B3C4E" w:rsidR="00A477C8" w:rsidRPr="00C735E6" w:rsidRDefault="00C136DD" w:rsidP="00A477C8">
      <w:bookmarkStart w:id="0" w:name="_GoBack"/>
      <w:bookmarkEnd w:id="0"/>
      <w:r>
        <w:rPr>
          <w:rFonts w:hint="eastAsia"/>
        </w:rPr>
        <w:t>別紙５</w:t>
      </w:r>
    </w:p>
    <w:p w14:paraId="161CAB31" w14:textId="77777777" w:rsidR="00A477C8" w:rsidRDefault="00A477C8" w:rsidP="00A477C8">
      <w:pPr>
        <w:kinsoku w:val="0"/>
        <w:overflowPunct w:val="0"/>
        <w:snapToGrid w:val="0"/>
        <w:spacing w:line="362" w:lineRule="exact"/>
        <w:jc w:val="center"/>
        <w:rPr>
          <w:rFonts w:ascii="ＭＳ ゴシック" w:eastAsia="ＭＳ ゴシック" w:hAnsi="ＭＳ ゴシック"/>
          <w:b/>
          <w:color w:val="FF0000"/>
          <w:spacing w:val="12"/>
          <w:sz w:val="32"/>
          <w:szCs w:val="32"/>
        </w:rPr>
      </w:pPr>
      <w:r w:rsidRPr="00A477C8">
        <w:rPr>
          <w:rFonts w:ascii="ＭＳ ゴシック" w:eastAsia="ＭＳ ゴシック" w:hAnsi="ＭＳ ゴシック" w:hint="eastAsia"/>
          <w:b/>
          <w:color w:val="FF0000"/>
          <w:spacing w:val="12"/>
          <w:sz w:val="32"/>
          <w:szCs w:val="32"/>
        </w:rPr>
        <w:t>【会場案内図】</w:t>
      </w:r>
    </w:p>
    <w:p w14:paraId="095A1FB0" w14:textId="77777777" w:rsidR="00C735E6" w:rsidRPr="00A477C8" w:rsidRDefault="00C735E6" w:rsidP="00C735E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  <w:b/>
          <w:color w:val="FF0000"/>
          <w:spacing w:val="12"/>
          <w:sz w:val="32"/>
          <w:szCs w:val="32"/>
        </w:rPr>
      </w:pPr>
    </w:p>
    <w:p w14:paraId="76537AF9" w14:textId="77777777" w:rsidR="00C735E6" w:rsidRPr="002F6E96" w:rsidRDefault="00C735E6" w:rsidP="00C735E6">
      <w:pPr>
        <w:kinsoku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b/>
          <w:color w:val="FF0000"/>
          <w:spacing w:val="12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0000"/>
          <w:spacing w:val="12"/>
          <w:sz w:val="28"/>
          <w:szCs w:val="28"/>
        </w:rPr>
        <w:t>受付･講演会</w:t>
      </w:r>
      <w:r w:rsidRPr="002F6E96">
        <w:rPr>
          <w:rFonts w:ascii="ＭＳ ゴシック" w:eastAsia="ＭＳ ゴシック" w:hAnsi="ＭＳ ゴシック" w:hint="eastAsia"/>
          <w:b/>
          <w:color w:val="FF0000"/>
          <w:spacing w:val="12"/>
          <w:sz w:val="28"/>
          <w:szCs w:val="28"/>
        </w:rPr>
        <w:t>場</w:t>
      </w:r>
      <w:r>
        <w:rPr>
          <w:rFonts w:ascii="ＭＳ ゴシック" w:eastAsia="ＭＳ ゴシック" w:hAnsi="ＭＳ ゴシック" w:hint="eastAsia"/>
          <w:b/>
          <w:color w:val="FF0000"/>
          <w:spacing w:val="12"/>
          <w:sz w:val="28"/>
          <w:szCs w:val="28"/>
        </w:rPr>
        <w:t>および</w:t>
      </w:r>
      <w:r w:rsidRPr="002F6E96">
        <w:rPr>
          <w:rFonts w:ascii="ＭＳ ゴシック" w:eastAsia="ＭＳ ゴシック" w:hAnsi="ＭＳ ゴシック" w:hint="eastAsia"/>
          <w:b/>
          <w:color w:val="FF0000"/>
          <w:spacing w:val="12"/>
          <w:sz w:val="28"/>
          <w:szCs w:val="28"/>
        </w:rPr>
        <w:t>ポスターセッション会場: 北見工業大学講堂</w:t>
      </w:r>
    </w:p>
    <w:p w14:paraId="7BA1A355" w14:textId="77777777" w:rsidR="00C735E6" w:rsidRDefault="00C735E6" w:rsidP="00C735E6">
      <w:pPr>
        <w:kinsoku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303F4D6" w14:textId="77777777" w:rsidR="00C735E6" w:rsidRPr="002F6E96" w:rsidRDefault="00C735E6" w:rsidP="00C735E6">
      <w:pPr>
        <w:kinsoku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b/>
          <w:sz w:val="24"/>
        </w:rPr>
      </w:pPr>
      <w:r w:rsidRPr="002F6E96">
        <w:rPr>
          <w:rFonts w:ascii="ＭＳ ゴシック" w:eastAsia="ＭＳ ゴシック" w:hAnsi="ＭＳ ゴシック" w:hint="eastAsia"/>
          <w:b/>
          <w:sz w:val="24"/>
        </w:rPr>
        <w:t>■アクセスマップ</w:t>
      </w:r>
    </w:p>
    <w:p w14:paraId="49D45A15" w14:textId="77777777" w:rsidR="00C735E6" w:rsidRDefault="00C735E6" w:rsidP="00C735E6">
      <w:pPr>
        <w:widowControl/>
        <w:autoSpaceDE w:val="0"/>
        <w:autoSpaceDN w:val="0"/>
        <w:adjustRightInd w:val="0"/>
        <w:snapToGrid w:val="0"/>
        <w:jc w:val="center"/>
        <w:rPr>
          <w:rFonts w:ascii="Times" w:eastAsia="游明朝" w:hAnsi="Times" w:cs="Times"/>
          <w:noProof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118E0D0" wp14:editId="52754CE6">
            <wp:extent cx="5939790" cy="3069590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見工大アクセ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0B524" w14:textId="77777777" w:rsidR="00C735E6" w:rsidRPr="002F6E96" w:rsidRDefault="00C735E6" w:rsidP="00C735E6">
      <w:pPr>
        <w:widowControl/>
        <w:autoSpaceDE w:val="0"/>
        <w:autoSpaceDN w:val="0"/>
        <w:adjustRightInd w:val="0"/>
        <w:snapToGrid w:val="0"/>
        <w:jc w:val="center"/>
        <w:rPr>
          <w:rFonts w:ascii="Times" w:eastAsia="游明朝" w:hAnsi="Times" w:cs="Times"/>
          <w:noProof/>
          <w:kern w:val="0"/>
          <w:sz w:val="24"/>
        </w:rPr>
      </w:pPr>
    </w:p>
    <w:p w14:paraId="34820AEF" w14:textId="77777777" w:rsidR="00C735E6" w:rsidRPr="002F6E96" w:rsidRDefault="00C735E6" w:rsidP="00C735E6">
      <w:pPr>
        <w:widowControl/>
        <w:autoSpaceDE w:val="0"/>
        <w:autoSpaceDN w:val="0"/>
        <w:adjustRightInd w:val="0"/>
        <w:snapToGrid w:val="0"/>
        <w:rPr>
          <w:rFonts w:asciiTheme="majorEastAsia" w:eastAsiaTheme="majorEastAsia" w:hAnsiTheme="majorEastAsia" w:cs="Times"/>
          <w:b/>
          <w:noProof/>
          <w:kern w:val="0"/>
          <w:sz w:val="24"/>
        </w:rPr>
      </w:pPr>
      <w:r w:rsidRPr="002F6E96">
        <w:rPr>
          <w:rFonts w:asciiTheme="majorEastAsia" w:eastAsiaTheme="majorEastAsia" w:hAnsiTheme="majorEastAsia" w:cs="Times" w:hint="eastAsia"/>
          <w:b/>
          <w:noProof/>
          <w:kern w:val="0"/>
          <w:sz w:val="24"/>
        </w:rPr>
        <w:t>■キャンパスマップ</w:t>
      </w:r>
    </w:p>
    <w:p w14:paraId="7BEA3907" w14:textId="0AB5B3F3" w:rsidR="00C735E6" w:rsidRDefault="0026384D" w:rsidP="00C735E6">
      <w:pPr>
        <w:widowControl/>
        <w:autoSpaceDE w:val="0"/>
        <w:autoSpaceDN w:val="0"/>
        <w:adjustRightInd w:val="0"/>
        <w:snapToGrid w:val="0"/>
        <w:jc w:val="center"/>
        <w:rPr>
          <w:rFonts w:ascii="Times" w:eastAsia="游明朝" w:hAnsi="Times" w:cs="Times"/>
          <w:noProof/>
          <w:kern w:val="0"/>
          <w:sz w:val="32"/>
          <w:szCs w:val="32"/>
        </w:rPr>
      </w:pPr>
      <w:r>
        <w:rPr>
          <w:rFonts w:ascii="Times" w:eastAsia="游明朝" w:hAnsi="Times" w:cs="Times" w:hint="eastAsia"/>
          <w:noProof/>
          <w:kern w:val="0"/>
          <w:sz w:val="32"/>
          <w:szCs w:val="32"/>
        </w:rPr>
        <w:drawing>
          <wp:inline distT="0" distB="0" distL="0" distR="0" wp14:anchorId="77C5323D" wp14:editId="63253A81">
            <wp:extent cx="5828306" cy="3638174"/>
            <wp:effectExtent l="0" t="0" r="127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ンパスマップ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342" cy="364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AC950" w14:textId="77777777" w:rsidR="00C735E6" w:rsidRDefault="00C735E6" w:rsidP="00C735E6">
      <w:pPr>
        <w:widowControl/>
        <w:autoSpaceDE w:val="0"/>
        <w:autoSpaceDN w:val="0"/>
        <w:adjustRightInd w:val="0"/>
        <w:snapToGrid w:val="0"/>
        <w:jc w:val="center"/>
        <w:rPr>
          <w:rFonts w:ascii="Times" w:eastAsia="游明朝" w:hAnsi="Times" w:cs="Times"/>
          <w:noProof/>
          <w:kern w:val="0"/>
          <w:sz w:val="32"/>
          <w:szCs w:val="32"/>
        </w:rPr>
      </w:pPr>
    </w:p>
    <w:p w14:paraId="4429E0FF" w14:textId="77777777" w:rsidR="00C735E6" w:rsidRPr="002F6E96" w:rsidRDefault="00C735E6" w:rsidP="00C735E6">
      <w:pPr>
        <w:widowControl/>
        <w:autoSpaceDE w:val="0"/>
        <w:autoSpaceDN w:val="0"/>
        <w:adjustRightInd w:val="0"/>
        <w:snapToGrid w:val="0"/>
        <w:jc w:val="left"/>
        <w:rPr>
          <w:rFonts w:ascii="游明朝" w:eastAsia="游明朝" w:hAnsi="游明朝" w:cs="Arial"/>
          <w:kern w:val="0"/>
          <w:sz w:val="24"/>
        </w:rPr>
      </w:pPr>
      <w:r w:rsidRPr="002F6E96">
        <w:rPr>
          <w:rFonts w:ascii="游明朝" w:eastAsia="游明朝" w:hAnsi="游明朝" w:cs="Lantinghei SC Extralight"/>
          <w:kern w:val="0"/>
          <w:sz w:val="24"/>
        </w:rPr>
        <w:t>※</w:t>
      </w:r>
      <w:r w:rsidRPr="002F6E96">
        <w:rPr>
          <w:rFonts w:ascii="游明朝" w:eastAsia="游明朝" w:hAnsi="游明朝" w:cs="Times"/>
          <w:kern w:val="0"/>
          <w:sz w:val="24"/>
        </w:rPr>
        <w:t>交通案内</w:t>
      </w:r>
      <w:r w:rsidRPr="002F6E96">
        <w:rPr>
          <w:rFonts w:ascii="游明朝" w:eastAsia="游明朝" w:hAnsi="游明朝" w:cs="Times" w:hint="eastAsia"/>
          <w:kern w:val="0"/>
          <w:sz w:val="24"/>
        </w:rPr>
        <w:t>：北見工業大学ホームページをご参照願います。</w:t>
      </w:r>
    </w:p>
    <w:p w14:paraId="64E0464C" w14:textId="3EE56F20" w:rsidR="00A477C8" w:rsidRPr="00C735E6" w:rsidRDefault="00C735E6" w:rsidP="00C735E6">
      <w:pPr>
        <w:ind w:firstLineChars="700" w:firstLine="1680"/>
        <w:rPr>
          <w:rFonts w:ascii="ＭＳ 明朝" w:hAnsi="ＭＳ 明朝"/>
          <w:sz w:val="24"/>
        </w:rPr>
      </w:pPr>
      <w:r w:rsidRPr="002F6E96">
        <w:rPr>
          <w:rFonts w:ascii="ＭＳ 明朝" w:hAnsi="ＭＳ 明朝" w:hint="eastAsia"/>
          <w:sz w:val="24"/>
        </w:rPr>
        <w:t>（URL＝</w:t>
      </w:r>
      <w:r w:rsidRPr="002F6E96">
        <w:rPr>
          <w:rFonts w:ascii="ＭＳ 明朝" w:hAnsi="ＭＳ 明朝"/>
          <w:sz w:val="24"/>
        </w:rPr>
        <w:t>http://www.kitami-it.ac.jp/</w:t>
      </w:r>
      <w:r w:rsidRPr="002F6E96">
        <w:rPr>
          <w:rFonts w:ascii="ＭＳ 明朝" w:hAnsi="ＭＳ 明朝" w:hint="eastAsia"/>
          <w:sz w:val="24"/>
        </w:rPr>
        <w:t>）</w:t>
      </w:r>
    </w:p>
    <w:sectPr w:rsidR="00A477C8" w:rsidRPr="00C735E6" w:rsidSect="0083351D">
      <w:pgSz w:w="11906" w:h="16838" w:code="9"/>
      <w:pgMar w:top="1247" w:right="1134" w:bottom="124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C9A43" w14:textId="77777777" w:rsidR="00AD093A" w:rsidRDefault="00AD093A">
      <w:r>
        <w:separator/>
      </w:r>
    </w:p>
  </w:endnote>
  <w:endnote w:type="continuationSeparator" w:id="0">
    <w:p w14:paraId="17FD6E2E" w14:textId="77777777" w:rsidR="00AD093A" w:rsidRDefault="00AD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antinghei SC Extralight">
    <w:altName w:val="Malgun Gothic Semilight"/>
    <w:charset w:val="00"/>
    <w:family w:val="auto"/>
    <w:pitch w:val="variable"/>
    <w:sig w:usb0="00000000" w:usb1="08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0903" w14:textId="77777777" w:rsidR="00AD093A" w:rsidRDefault="00AD093A">
      <w:r>
        <w:separator/>
      </w:r>
    </w:p>
  </w:footnote>
  <w:footnote w:type="continuationSeparator" w:id="0">
    <w:p w14:paraId="3874C48D" w14:textId="77777777" w:rsidR="00AD093A" w:rsidRDefault="00AD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00B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80699"/>
    <w:multiLevelType w:val="hybridMultilevel"/>
    <w:tmpl w:val="C77C6F6C"/>
    <w:lvl w:ilvl="0" w:tplc="D66EB2D2">
      <w:start w:val="6"/>
      <w:numFmt w:val="bullet"/>
      <w:suff w:val="space"/>
      <w:lvlText w:val="※"/>
      <w:lvlJc w:val="left"/>
      <w:pPr>
        <w:ind w:left="38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28BD27BB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7F4495"/>
    <w:multiLevelType w:val="hybridMultilevel"/>
    <w:tmpl w:val="E06AFEEC"/>
    <w:lvl w:ilvl="0" w:tplc="C25CCC9A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C17F2"/>
    <w:multiLevelType w:val="hybridMultilevel"/>
    <w:tmpl w:val="4864B80E"/>
    <w:lvl w:ilvl="0" w:tplc="105E68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C498D"/>
    <w:multiLevelType w:val="hybridMultilevel"/>
    <w:tmpl w:val="CAA46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8752A"/>
    <w:multiLevelType w:val="hybridMultilevel"/>
    <w:tmpl w:val="40CC6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22285"/>
    <w:multiLevelType w:val="hybridMultilevel"/>
    <w:tmpl w:val="38128EBA"/>
    <w:lvl w:ilvl="0" w:tplc="022EDB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BC4DF5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DE7F2D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433AB6"/>
    <w:multiLevelType w:val="hybridMultilevel"/>
    <w:tmpl w:val="19FE96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866C18"/>
    <w:multiLevelType w:val="multilevel"/>
    <w:tmpl w:val="409E43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F70698"/>
    <w:multiLevelType w:val="hybridMultilevel"/>
    <w:tmpl w:val="2DBCCC44"/>
    <w:lvl w:ilvl="0" w:tplc="0616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B2"/>
    <w:rsid w:val="000008BA"/>
    <w:rsid w:val="000040BD"/>
    <w:rsid w:val="00024A4B"/>
    <w:rsid w:val="000746D5"/>
    <w:rsid w:val="000B4176"/>
    <w:rsid w:val="000C326F"/>
    <w:rsid w:val="000D287D"/>
    <w:rsid w:val="000D5438"/>
    <w:rsid w:val="001203ED"/>
    <w:rsid w:val="00130691"/>
    <w:rsid w:val="00194DD1"/>
    <w:rsid w:val="00196A25"/>
    <w:rsid w:val="001B0985"/>
    <w:rsid w:val="00204513"/>
    <w:rsid w:val="00244E53"/>
    <w:rsid w:val="0026384D"/>
    <w:rsid w:val="0027772F"/>
    <w:rsid w:val="002839D4"/>
    <w:rsid w:val="002B6594"/>
    <w:rsid w:val="002E1C27"/>
    <w:rsid w:val="002E3BA9"/>
    <w:rsid w:val="002F4924"/>
    <w:rsid w:val="0032460E"/>
    <w:rsid w:val="00336D65"/>
    <w:rsid w:val="003758DF"/>
    <w:rsid w:val="003777BE"/>
    <w:rsid w:val="00377CE5"/>
    <w:rsid w:val="003C1476"/>
    <w:rsid w:val="003D2400"/>
    <w:rsid w:val="00405CFE"/>
    <w:rsid w:val="004228FE"/>
    <w:rsid w:val="00435533"/>
    <w:rsid w:val="004502B2"/>
    <w:rsid w:val="0048160E"/>
    <w:rsid w:val="004A01D3"/>
    <w:rsid w:val="004A1981"/>
    <w:rsid w:val="005164EA"/>
    <w:rsid w:val="00520F5A"/>
    <w:rsid w:val="00556268"/>
    <w:rsid w:val="00561D86"/>
    <w:rsid w:val="005B4B75"/>
    <w:rsid w:val="005D4F43"/>
    <w:rsid w:val="006034D2"/>
    <w:rsid w:val="006152CC"/>
    <w:rsid w:val="006660A9"/>
    <w:rsid w:val="00676C12"/>
    <w:rsid w:val="006A604C"/>
    <w:rsid w:val="006B3733"/>
    <w:rsid w:val="006B56F8"/>
    <w:rsid w:val="006B7D27"/>
    <w:rsid w:val="007072AC"/>
    <w:rsid w:val="00732E9D"/>
    <w:rsid w:val="00736D43"/>
    <w:rsid w:val="007541F1"/>
    <w:rsid w:val="007740C7"/>
    <w:rsid w:val="007B176D"/>
    <w:rsid w:val="007B2004"/>
    <w:rsid w:val="007B481A"/>
    <w:rsid w:val="007B701B"/>
    <w:rsid w:val="007C4831"/>
    <w:rsid w:val="007E4FF2"/>
    <w:rsid w:val="007E6809"/>
    <w:rsid w:val="007E7966"/>
    <w:rsid w:val="007F1AB0"/>
    <w:rsid w:val="008146AB"/>
    <w:rsid w:val="0083351D"/>
    <w:rsid w:val="00854782"/>
    <w:rsid w:val="00857E4A"/>
    <w:rsid w:val="00872408"/>
    <w:rsid w:val="00876128"/>
    <w:rsid w:val="008A1332"/>
    <w:rsid w:val="008B76B2"/>
    <w:rsid w:val="008D678D"/>
    <w:rsid w:val="008E035C"/>
    <w:rsid w:val="00911F42"/>
    <w:rsid w:val="00917A18"/>
    <w:rsid w:val="0092111A"/>
    <w:rsid w:val="00935F45"/>
    <w:rsid w:val="00953231"/>
    <w:rsid w:val="00955A25"/>
    <w:rsid w:val="00956703"/>
    <w:rsid w:val="00961081"/>
    <w:rsid w:val="00981742"/>
    <w:rsid w:val="009E2CF9"/>
    <w:rsid w:val="00A01030"/>
    <w:rsid w:val="00A35CF5"/>
    <w:rsid w:val="00A477C8"/>
    <w:rsid w:val="00AB1A8C"/>
    <w:rsid w:val="00AB3DEC"/>
    <w:rsid w:val="00AC7802"/>
    <w:rsid w:val="00AD093A"/>
    <w:rsid w:val="00AE3550"/>
    <w:rsid w:val="00B50C14"/>
    <w:rsid w:val="00B544B7"/>
    <w:rsid w:val="00B70259"/>
    <w:rsid w:val="00B95CFC"/>
    <w:rsid w:val="00C136DD"/>
    <w:rsid w:val="00C15FB7"/>
    <w:rsid w:val="00C735E6"/>
    <w:rsid w:val="00C73A40"/>
    <w:rsid w:val="00CB35E7"/>
    <w:rsid w:val="00CB3680"/>
    <w:rsid w:val="00CE781E"/>
    <w:rsid w:val="00CF429B"/>
    <w:rsid w:val="00D03567"/>
    <w:rsid w:val="00D27A2F"/>
    <w:rsid w:val="00D61C96"/>
    <w:rsid w:val="00D84124"/>
    <w:rsid w:val="00DA0C39"/>
    <w:rsid w:val="00DB548E"/>
    <w:rsid w:val="00DD0038"/>
    <w:rsid w:val="00DD136F"/>
    <w:rsid w:val="00E32A8F"/>
    <w:rsid w:val="00E36B6E"/>
    <w:rsid w:val="00E65EC0"/>
    <w:rsid w:val="00E74CA7"/>
    <w:rsid w:val="00EA03D2"/>
    <w:rsid w:val="00EA4041"/>
    <w:rsid w:val="00EB250E"/>
    <w:rsid w:val="00F01FC1"/>
    <w:rsid w:val="00F764A0"/>
    <w:rsid w:val="00F816C1"/>
    <w:rsid w:val="00FA17A6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CAA8A"/>
  <w15:docId w15:val="{CE90A062-D9CE-40AC-842E-AF8D9439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customStyle="1" w:styleId="text131">
    <w:name w:val="text131"/>
    <w:rPr>
      <w:color w:val="000066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table" w:styleId="a9">
    <w:name w:val="Table Grid"/>
    <w:basedOn w:val="a1"/>
    <w:uiPriority w:val="59"/>
    <w:rsid w:val="003D2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417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417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72"/>
    <w:rsid w:val="00E32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平成13年10月3日</vt:lpstr>
      <vt:lpstr>平成13年10月3日</vt:lpstr>
    </vt:vector>
  </TitlesOfParts>
  <Company>Hokkaido University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平成13年10月3日</dc:title>
  <dc:subject/>
  <dc:creator>Mikito Ueda</dc:creator>
  <cp:keywords/>
  <cp:lastModifiedBy>郁子 山崎</cp:lastModifiedBy>
  <cp:revision>13</cp:revision>
  <cp:lastPrinted>2005-05-11T10:32:00Z</cp:lastPrinted>
  <dcterms:created xsi:type="dcterms:W3CDTF">2017-03-30T05:03:00Z</dcterms:created>
  <dcterms:modified xsi:type="dcterms:W3CDTF">2019-04-12T10:22:00Z</dcterms:modified>
</cp:coreProperties>
</file>