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E98" w14:textId="77777777" w:rsidR="00CC4010" w:rsidRPr="0005579D" w:rsidRDefault="00CC4010" w:rsidP="000C053F">
      <w:pPr>
        <w:snapToGrid w:val="0"/>
        <w:spacing w:line="240" w:lineRule="auto"/>
        <w:ind w:firstLineChars="200" w:firstLine="560"/>
        <w:jc w:val="center"/>
        <w:rPr>
          <w:rFonts w:ascii="UD デジタル 教科書体 N-R" w:eastAsia="UD デジタル 教科書体 N-R" w:hAnsi="HG丸ｺﾞｼｯｸM-PRO" w:cs="Arial"/>
          <w:sz w:val="28"/>
          <w:szCs w:val="28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0C053F" w:rsidRDefault="00CC4010" w:rsidP="000C053F">
      <w:pPr>
        <w:snapToGrid w:val="0"/>
        <w:spacing w:line="240" w:lineRule="auto"/>
        <w:ind w:firstLineChars="200" w:firstLine="480"/>
        <w:jc w:val="right"/>
        <w:rPr>
          <w:rFonts w:ascii="UD デジタル 教科書体 N-R" w:eastAsia="UD デジタル 教科書体 N-R" w:hAnsi="HG丸ｺﾞｼｯｸM-PRO" w:cs="Arial"/>
          <w:color w:val="000000"/>
          <w:sz w:val="24"/>
          <w:szCs w:val="24"/>
        </w:rPr>
      </w:pPr>
      <w:r w:rsidRPr="000C053F">
        <w:rPr>
          <w:rFonts w:ascii="UD デジタル 教科書体 N-R" w:eastAsia="UD デジタル 教科書体 N-R" w:hAnsi="HG丸ｺﾞｼｯｸM-PRO" w:cs="Arial" w:hint="eastAsia"/>
          <w:color w:val="000000"/>
          <w:sz w:val="24"/>
          <w:szCs w:val="24"/>
        </w:rPr>
        <w:t xml:space="preserve">　年　月　日</w:t>
      </w:r>
    </w:p>
    <w:tbl>
      <w:tblPr>
        <w:tblW w:w="102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449"/>
        <w:gridCol w:w="804"/>
        <w:gridCol w:w="1700"/>
        <w:gridCol w:w="21"/>
        <w:gridCol w:w="3435"/>
      </w:tblGrid>
      <w:tr w:rsidR="00CC4010" w:rsidRPr="000C053F" w14:paraId="54453D35" w14:textId="77777777" w:rsidTr="0005579D">
        <w:tc>
          <w:tcPr>
            <w:tcW w:w="1836" w:type="dxa"/>
            <w:shd w:val="clear" w:color="auto" w:fill="auto"/>
          </w:tcPr>
          <w:p w14:paraId="767F9C1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ふりがな</w:t>
            </w:r>
          </w:p>
          <w:p w14:paraId="1894032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会員No.</w:t>
            </w:r>
          </w:p>
        </w:tc>
        <w:tc>
          <w:tcPr>
            <w:tcW w:w="3435" w:type="dxa"/>
            <w:shd w:val="clear" w:color="auto" w:fill="auto"/>
          </w:tcPr>
          <w:p w14:paraId="23FA4C1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9A2849B" w14:textId="77777777" w:rsidTr="0005579D">
        <w:tc>
          <w:tcPr>
            <w:tcW w:w="1836" w:type="dxa"/>
            <w:shd w:val="clear" w:color="auto" w:fill="auto"/>
          </w:tcPr>
          <w:p w14:paraId="7F49FEF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学年</w:t>
            </w:r>
          </w:p>
          <w:p w14:paraId="47560D5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14:paraId="4B4AA4D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博士後期　　　年</w:t>
            </w:r>
          </w:p>
        </w:tc>
      </w:tr>
      <w:tr w:rsidR="00CC4010" w:rsidRPr="000C053F" w14:paraId="5F3797E2" w14:textId="77777777" w:rsidTr="0005579D">
        <w:tc>
          <w:tcPr>
            <w:tcW w:w="1836" w:type="dxa"/>
            <w:shd w:val="clear" w:color="auto" w:fill="auto"/>
          </w:tcPr>
          <w:p w14:paraId="3AC5E02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修了予定</w:t>
            </w:r>
          </w:p>
        </w:tc>
        <w:tc>
          <w:tcPr>
            <w:tcW w:w="3435" w:type="dxa"/>
            <w:shd w:val="clear" w:color="auto" w:fill="auto"/>
          </w:tcPr>
          <w:p w14:paraId="508BC81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　　年　　月</w:t>
            </w:r>
          </w:p>
          <w:p w14:paraId="1D8700D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7E90AD44" w14:textId="77777777" w:rsidTr="0005579D">
        <w:tc>
          <w:tcPr>
            <w:tcW w:w="1836" w:type="dxa"/>
            <w:shd w:val="clear" w:color="auto" w:fill="auto"/>
          </w:tcPr>
          <w:p w14:paraId="72CAB54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所在地</w:t>
            </w:r>
          </w:p>
        </w:tc>
        <w:tc>
          <w:tcPr>
            <w:tcW w:w="3435" w:type="dxa"/>
            <w:shd w:val="clear" w:color="auto" w:fill="auto"/>
          </w:tcPr>
          <w:p w14:paraId="2618DF2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〒</w:t>
            </w:r>
          </w:p>
          <w:p w14:paraId="23368B7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5313B5DC" w14:textId="77777777" w:rsidTr="0005579D">
        <w:tc>
          <w:tcPr>
            <w:tcW w:w="1836" w:type="dxa"/>
            <w:shd w:val="clear" w:color="auto" w:fill="auto"/>
          </w:tcPr>
          <w:p w14:paraId="0F53F88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指導教員名</w:t>
            </w:r>
          </w:p>
          <w:p w14:paraId="2371F90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TEL.／FAX.</w:t>
            </w:r>
          </w:p>
        </w:tc>
        <w:tc>
          <w:tcPr>
            <w:tcW w:w="3435" w:type="dxa"/>
            <w:shd w:val="clear" w:color="auto" w:fill="auto"/>
          </w:tcPr>
          <w:p w14:paraId="6675DFB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475A149" w14:textId="77777777" w:rsidTr="0005579D">
        <w:tc>
          <w:tcPr>
            <w:tcW w:w="1836" w:type="dxa"/>
            <w:shd w:val="clear" w:color="auto" w:fill="auto"/>
          </w:tcPr>
          <w:p w14:paraId="36349EF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</w:t>
            </w:r>
          </w:p>
          <w:p w14:paraId="1BC39F6F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E-mail</w:t>
            </w:r>
          </w:p>
        </w:tc>
        <w:tc>
          <w:tcPr>
            <w:tcW w:w="3435" w:type="dxa"/>
            <w:shd w:val="clear" w:color="auto" w:fill="auto"/>
          </w:tcPr>
          <w:p w14:paraId="4295B60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1F26F86" w14:textId="77777777" w:rsidTr="0005579D">
        <w:tc>
          <w:tcPr>
            <w:tcW w:w="4285" w:type="dxa"/>
            <w:gridSpan w:val="2"/>
            <w:shd w:val="clear" w:color="auto" w:fill="auto"/>
          </w:tcPr>
          <w:p w14:paraId="2FB9267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研究分野</w:t>
            </w:r>
          </w:p>
          <w:p w14:paraId="6D057ED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（A～Gの内、1件のみ選択。</w:t>
            </w:r>
          </w:p>
          <w:p w14:paraId="06E0EA1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その他の場合は　具体的な</w:t>
            </w:r>
          </w:p>
          <w:p w14:paraId="7D81F78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14:paraId="2E02AD2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A高温プロセス</w:t>
            </w:r>
          </w:p>
          <w:p w14:paraId="37BA9CA5" w14:textId="4CAF8F85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B</w:t>
            </w:r>
            <w:r w:rsidR="00114A80"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サステナブルシステム</w:t>
            </w:r>
          </w:p>
          <w:p w14:paraId="0D18451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C計測・制御・システム工学</w:t>
            </w:r>
          </w:p>
          <w:p w14:paraId="771FC42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D創形創質工学</w:t>
            </w:r>
          </w:p>
          <w:p w14:paraId="18B4A72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E材料の組織と特性</w:t>
            </w:r>
          </w:p>
          <w:p w14:paraId="657CF8E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F評価・分析・解析</w:t>
            </w:r>
          </w:p>
          <w:p w14:paraId="0665942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Gその他</w:t>
            </w:r>
          </w:p>
        </w:tc>
      </w:tr>
      <w:tr w:rsidR="00CC4010" w:rsidRPr="000C053F" w14:paraId="2DF319C9" w14:textId="77777777" w:rsidTr="0005579D">
        <w:tc>
          <w:tcPr>
            <w:tcW w:w="4285" w:type="dxa"/>
            <w:gridSpan w:val="2"/>
            <w:shd w:val="clear" w:color="auto" w:fill="auto"/>
          </w:tcPr>
          <w:p w14:paraId="4CAD0DB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会議名称ならびに関連URL</w:t>
            </w:r>
          </w:p>
          <w:p w14:paraId="25F5165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（英文）</w:t>
            </w:r>
          </w:p>
          <w:p w14:paraId="466773DB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09D46763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348EF7B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6BC2DF0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color w:val="FF0000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24"/>
                <w:szCs w:val="24"/>
              </w:rPr>
              <w:t>https://</w:t>
            </w:r>
          </w:p>
        </w:tc>
      </w:tr>
      <w:tr w:rsidR="00CC4010" w:rsidRPr="000C053F" w14:paraId="29F70E48" w14:textId="77777777" w:rsidTr="0005579D">
        <w:tc>
          <w:tcPr>
            <w:tcW w:w="4285" w:type="dxa"/>
            <w:gridSpan w:val="2"/>
            <w:shd w:val="clear" w:color="auto" w:fill="auto"/>
          </w:tcPr>
          <w:p w14:paraId="623112C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会議開催日</w:t>
            </w:r>
          </w:p>
          <w:p w14:paraId="0FAB3A10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36DF2765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　　年　月　日～　月　日</w:t>
            </w:r>
          </w:p>
        </w:tc>
      </w:tr>
      <w:tr w:rsidR="00CC4010" w:rsidRPr="000C053F" w14:paraId="0F47C961" w14:textId="77777777" w:rsidTr="0005579D">
        <w:tc>
          <w:tcPr>
            <w:tcW w:w="4285" w:type="dxa"/>
            <w:gridSpan w:val="2"/>
            <w:shd w:val="clear" w:color="auto" w:fill="auto"/>
          </w:tcPr>
          <w:p w14:paraId="05EBA9A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会議開催場所</w:t>
            </w:r>
          </w:p>
          <w:p w14:paraId="3CD8998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5C85ACE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7FD2DF29" w14:textId="77777777" w:rsidTr="0005579D">
        <w:tc>
          <w:tcPr>
            <w:tcW w:w="4285" w:type="dxa"/>
            <w:gridSpan w:val="2"/>
            <w:shd w:val="clear" w:color="auto" w:fill="auto"/>
          </w:tcPr>
          <w:p w14:paraId="50055A7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発表論文名</w:t>
            </w:r>
          </w:p>
          <w:p w14:paraId="786B7079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4CC6C07A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69299D1B" w14:textId="77777777" w:rsidTr="0005579D">
        <w:tc>
          <w:tcPr>
            <w:tcW w:w="4285" w:type="dxa"/>
            <w:gridSpan w:val="2"/>
            <w:shd w:val="clear" w:color="auto" w:fill="auto"/>
          </w:tcPr>
          <w:p w14:paraId="57C815BD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登録料</w:t>
            </w:r>
          </w:p>
          <w:p w14:paraId="31F6D897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 xml:space="preserve">（学会参加費・プロシーディングス代）  </w:t>
            </w:r>
          </w:p>
          <w:p w14:paraId="65DFE60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shd w:val="clear" w:color="auto" w:fill="auto"/>
          </w:tcPr>
          <w:p w14:paraId="59889E31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  <w:tr w:rsidR="00CC4010" w:rsidRPr="000C053F" w14:paraId="0FB77AA4" w14:textId="77777777" w:rsidTr="0005579D">
        <w:tc>
          <w:tcPr>
            <w:tcW w:w="4285" w:type="dxa"/>
            <w:gridSpan w:val="2"/>
            <w:shd w:val="clear" w:color="auto" w:fill="auto"/>
          </w:tcPr>
          <w:p w14:paraId="7C7D16C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  <w:r w:rsidRPr="000C053F">
              <w:rPr>
                <w:rFonts w:ascii="UD デジタル 教科書体 N-R" w:eastAsia="UD デジタル 教科書体 N-R" w:hAnsi="HG丸ｺﾞｼｯｸM-PRO" w:cs="Arial" w:hint="eastAsia"/>
                <w:sz w:val="24"/>
                <w:szCs w:val="24"/>
              </w:rPr>
              <w:t>指導教員の推薦文</w:t>
            </w:r>
          </w:p>
        </w:tc>
        <w:tc>
          <w:tcPr>
            <w:tcW w:w="5960" w:type="dxa"/>
            <w:gridSpan w:val="4"/>
            <w:shd w:val="clear" w:color="auto" w:fill="auto"/>
          </w:tcPr>
          <w:p w14:paraId="65E0E2A8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7B67AFEE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26A014DC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664CFE02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  <w:p w14:paraId="32B97482" w14:textId="77777777" w:rsidR="00CC4010" w:rsidRPr="000C053F" w:rsidRDefault="00CC4010" w:rsidP="000C053F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HG丸ｺﾞｼｯｸM-PRO" w:cs="Arial"/>
                <w:sz w:val="24"/>
                <w:szCs w:val="24"/>
              </w:rPr>
            </w:pPr>
          </w:p>
        </w:tc>
      </w:tr>
    </w:tbl>
    <w:p w14:paraId="55B9D7ED" w14:textId="77777777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【申込・問い合わせ先】</w:t>
      </w:r>
    </w:p>
    <w:p w14:paraId="559D7530" w14:textId="3951DDBA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　一般社団法人　日本鉄鋼協会　</w:t>
      </w:r>
      <w:r w:rsidR="0058436C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学術企画</w:t>
      </w:r>
      <w:r w:rsidRPr="0005579D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グループ　</w:t>
      </w:r>
      <w:r w:rsidR="0058436C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龍</w:t>
      </w:r>
    </w:p>
    <w:p w14:paraId="14A5A754" w14:textId="0AC59EBB" w:rsidR="00CC4010" w:rsidRPr="0005579D" w:rsidRDefault="00CC4010" w:rsidP="000C053F">
      <w:pPr>
        <w:snapToGrid w:val="0"/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color w:val="000000"/>
          <w:sz w:val="22"/>
          <w:szCs w:val="22"/>
        </w:rPr>
      </w:pPr>
      <w:r w:rsidRPr="0005579D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B55BAE" w:rsidRPr="0005579D">
        <w:rPr>
          <w:rFonts w:ascii="UD デジタル 教科書体 N-R" w:eastAsia="UD デジタル 教科書体 N-R" w:hint="eastAsia"/>
          <w:sz w:val="22"/>
          <w:szCs w:val="22"/>
        </w:rPr>
        <w:t xml:space="preserve"> </w:t>
      </w:r>
      <w:r w:rsidR="0058436C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ryo</w:t>
      </w:r>
      <w:r w:rsidR="00B55BAE" w:rsidRPr="0005579D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@isij.or.jp</w:t>
      </w:r>
    </w:p>
    <w:sectPr w:rsidR="00CC4010" w:rsidRPr="0005579D" w:rsidSect="006C790C">
      <w:pgSz w:w="11907" w:h="16840" w:code="9"/>
      <w:pgMar w:top="851" w:right="567" w:bottom="567" w:left="567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D9EF" w14:textId="77777777" w:rsidR="00010AC6" w:rsidRDefault="00010AC6" w:rsidP="00C33B59">
      <w:pPr>
        <w:spacing w:line="240" w:lineRule="auto"/>
      </w:pPr>
      <w:r>
        <w:separator/>
      </w:r>
    </w:p>
  </w:endnote>
  <w:endnote w:type="continuationSeparator" w:id="0">
    <w:p w14:paraId="001CAC91" w14:textId="77777777" w:rsidR="00010AC6" w:rsidRDefault="00010AC6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61EF" w14:textId="77777777" w:rsidR="00010AC6" w:rsidRDefault="00010AC6" w:rsidP="00C33B59">
      <w:pPr>
        <w:spacing w:line="240" w:lineRule="auto"/>
      </w:pPr>
      <w:r>
        <w:separator/>
      </w:r>
    </w:p>
  </w:footnote>
  <w:footnote w:type="continuationSeparator" w:id="0">
    <w:p w14:paraId="6B062610" w14:textId="77777777" w:rsidR="00010AC6" w:rsidRDefault="00010AC6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603755444">
    <w:abstractNumId w:val="1"/>
  </w:num>
  <w:num w:numId="2" w16cid:durableId="1646010426">
    <w:abstractNumId w:val="2"/>
  </w:num>
  <w:num w:numId="3" w16cid:durableId="747112128">
    <w:abstractNumId w:val="3"/>
  </w:num>
  <w:num w:numId="4" w16cid:durableId="1169952476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84143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79D"/>
    <w:rsid w:val="00055B9E"/>
    <w:rsid w:val="000561F8"/>
    <w:rsid w:val="00057EC0"/>
    <w:rsid w:val="0006599C"/>
    <w:rsid w:val="0007408D"/>
    <w:rsid w:val="00091783"/>
    <w:rsid w:val="000B30C4"/>
    <w:rsid w:val="000B3CF5"/>
    <w:rsid w:val="000C053F"/>
    <w:rsid w:val="000C1A49"/>
    <w:rsid w:val="000E1F98"/>
    <w:rsid w:val="00101B58"/>
    <w:rsid w:val="00105B02"/>
    <w:rsid w:val="00114A80"/>
    <w:rsid w:val="0012001E"/>
    <w:rsid w:val="0012394D"/>
    <w:rsid w:val="001324FE"/>
    <w:rsid w:val="00143382"/>
    <w:rsid w:val="0014354E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45AD"/>
    <w:rsid w:val="00221970"/>
    <w:rsid w:val="00221AAB"/>
    <w:rsid w:val="00252F35"/>
    <w:rsid w:val="00273743"/>
    <w:rsid w:val="00285189"/>
    <w:rsid w:val="002870A3"/>
    <w:rsid w:val="00295FB2"/>
    <w:rsid w:val="002D40D4"/>
    <w:rsid w:val="002D4F4A"/>
    <w:rsid w:val="002E0EC5"/>
    <w:rsid w:val="002E2D7E"/>
    <w:rsid w:val="002E379A"/>
    <w:rsid w:val="0030670F"/>
    <w:rsid w:val="00311A26"/>
    <w:rsid w:val="00331E1C"/>
    <w:rsid w:val="00336706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D3653"/>
    <w:rsid w:val="00406722"/>
    <w:rsid w:val="00413650"/>
    <w:rsid w:val="0046410F"/>
    <w:rsid w:val="00464448"/>
    <w:rsid w:val="00467B0A"/>
    <w:rsid w:val="0047132F"/>
    <w:rsid w:val="004917B2"/>
    <w:rsid w:val="004973F9"/>
    <w:rsid w:val="004C04F0"/>
    <w:rsid w:val="004C0693"/>
    <w:rsid w:val="004C1EBB"/>
    <w:rsid w:val="004F0662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77254"/>
    <w:rsid w:val="0058436C"/>
    <w:rsid w:val="005A76BE"/>
    <w:rsid w:val="005B6A6C"/>
    <w:rsid w:val="005F2CF6"/>
    <w:rsid w:val="005F38FD"/>
    <w:rsid w:val="005F3975"/>
    <w:rsid w:val="005F4745"/>
    <w:rsid w:val="00631F4E"/>
    <w:rsid w:val="00661345"/>
    <w:rsid w:val="00674ACB"/>
    <w:rsid w:val="00691980"/>
    <w:rsid w:val="006C790C"/>
    <w:rsid w:val="006D06F0"/>
    <w:rsid w:val="006D2A72"/>
    <w:rsid w:val="006D33FC"/>
    <w:rsid w:val="006F1F40"/>
    <w:rsid w:val="00707EB2"/>
    <w:rsid w:val="00733908"/>
    <w:rsid w:val="0074367E"/>
    <w:rsid w:val="0077234F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42CE3"/>
    <w:rsid w:val="00855367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01DA5"/>
    <w:rsid w:val="00927127"/>
    <w:rsid w:val="009312F9"/>
    <w:rsid w:val="009616CF"/>
    <w:rsid w:val="009630D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A786B"/>
    <w:rsid w:val="00AC15CF"/>
    <w:rsid w:val="00AD1F50"/>
    <w:rsid w:val="00AD320C"/>
    <w:rsid w:val="00AD3626"/>
    <w:rsid w:val="00AD3932"/>
    <w:rsid w:val="00B22E82"/>
    <w:rsid w:val="00B55BAE"/>
    <w:rsid w:val="00B6700C"/>
    <w:rsid w:val="00B7757C"/>
    <w:rsid w:val="00B902CB"/>
    <w:rsid w:val="00B92ACF"/>
    <w:rsid w:val="00BA6A55"/>
    <w:rsid w:val="00BC3807"/>
    <w:rsid w:val="00BC4758"/>
    <w:rsid w:val="00C05073"/>
    <w:rsid w:val="00C33B59"/>
    <w:rsid w:val="00C6474F"/>
    <w:rsid w:val="00C712C4"/>
    <w:rsid w:val="00C824D8"/>
    <w:rsid w:val="00C866EC"/>
    <w:rsid w:val="00CB272F"/>
    <w:rsid w:val="00CB50F6"/>
    <w:rsid w:val="00CB5BFF"/>
    <w:rsid w:val="00CC32D7"/>
    <w:rsid w:val="00CC4010"/>
    <w:rsid w:val="00CD2283"/>
    <w:rsid w:val="00CD2ACF"/>
    <w:rsid w:val="00CD3FA0"/>
    <w:rsid w:val="00CE1D7C"/>
    <w:rsid w:val="00CF5A88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23F4F"/>
    <w:rsid w:val="00E31AE9"/>
    <w:rsid w:val="00E37434"/>
    <w:rsid w:val="00E57DC4"/>
    <w:rsid w:val="00E77B30"/>
    <w:rsid w:val="00E85CBC"/>
    <w:rsid w:val="00EA2D98"/>
    <w:rsid w:val="00EC57A6"/>
    <w:rsid w:val="00ED2E8D"/>
    <w:rsid w:val="00F2532B"/>
    <w:rsid w:val="00F60756"/>
    <w:rsid w:val="00F639B7"/>
    <w:rsid w:val="00F66706"/>
    <w:rsid w:val="00F80903"/>
    <w:rsid w:val="00F91340"/>
    <w:rsid w:val="00F9386D"/>
    <w:rsid w:val="00FC517C"/>
    <w:rsid w:val="00FC5EC4"/>
    <w:rsid w:val="00FE1AB7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78B-8B01-4724-B170-70EA795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2015-02-05T07:27:00Z</cp:lastPrinted>
  <dcterms:created xsi:type="dcterms:W3CDTF">2024-01-22T02:47:00Z</dcterms:created>
  <dcterms:modified xsi:type="dcterms:W3CDTF">2024-02-09T03:57:00Z</dcterms:modified>
</cp:coreProperties>
</file>