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2F39" w14:textId="77777777" w:rsidR="007237DE" w:rsidRPr="00F8076B" w:rsidRDefault="00C2412A">
      <w:pPr>
        <w:pStyle w:val="a3"/>
        <w:jc w:val="right"/>
        <w:rPr>
          <w:rFonts w:ascii="ＭＳ 明朝" w:eastAsia="ＭＳ 明朝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 xml:space="preserve">20 </w:t>
      </w:r>
      <w:r w:rsidRPr="00F8076B">
        <w:rPr>
          <w:rFonts w:ascii="ＭＳ 明朝" w:eastAsia="ＭＳ 明朝"/>
          <w:sz w:val="24"/>
          <w:szCs w:val="24"/>
        </w:rPr>
        <w:t xml:space="preserve"> </w:t>
      </w:r>
      <w:r w:rsidR="007237DE" w:rsidRPr="00F8076B">
        <w:rPr>
          <w:rFonts w:ascii="ＭＳ 明朝" w:eastAsia="ＭＳ 明朝" w:hint="eastAsia"/>
          <w:sz w:val="24"/>
          <w:szCs w:val="24"/>
        </w:rPr>
        <w:t>年</w:t>
      </w:r>
      <w:r w:rsidR="000C77A1" w:rsidRPr="00F8076B">
        <w:rPr>
          <w:rFonts w:ascii="ＭＳ 明朝" w:eastAsia="ＭＳ 明朝" w:hint="eastAsia"/>
          <w:sz w:val="24"/>
          <w:szCs w:val="24"/>
        </w:rPr>
        <w:t xml:space="preserve">　　</w:t>
      </w:r>
      <w:r w:rsidR="007237DE" w:rsidRPr="00F8076B">
        <w:rPr>
          <w:rFonts w:ascii="ＭＳ 明朝" w:eastAsia="ＭＳ 明朝" w:hint="eastAsia"/>
          <w:sz w:val="24"/>
          <w:szCs w:val="24"/>
        </w:rPr>
        <w:t>月</w:t>
      </w:r>
      <w:r w:rsidR="000C77A1" w:rsidRPr="00F8076B">
        <w:rPr>
          <w:rFonts w:ascii="ＭＳ 明朝" w:eastAsia="ＭＳ 明朝" w:hint="eastAsia"/>
          <w:sz w:val="24"/>
          <w:szCs w:val="24"/>
        </w:rPr>
        <w:t xml:space="preserve">　　</w:t>
      </w:r>
      <w:r w:rsidR="007237DE" w:rsidRPr="00F8076B">
        <w:rPr>
          <w:rFonts w:ascii="ＭＳ 明朝" w:eastAsia="ＭＳ 明朝" w:hint="eastAsia"/>
          <w:sz w:val="24"/>
          <w:szCs w:val="24"/>
        </w:rPr>
        <w:t>日</w:t>
      </w:r>
    </w:p>
    <w:p w14:paraId="1EA67946" w14:textId="77777777" w:rsidR="007237DE" w:rsidRPr="00F8076B" w:rsidRDefault="000C77A1">
      <w:pPr>
        <w:rPr>
          <w:rFonts w:ascii="ＭＳ 明朝" w:eastAsia="ＭＳ 明朝" w:hint="eastAsia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>日本鉄鋼協会</w:t>
      </w:r>
    </w:p>
    <w:p w14:paraId="7387248E" w14:textId="77777777" w:rsidR="004163E2" w:rsidRPr="00F8076B" w:rsidRDefault="004163E2" w:rsidP="000C77A1">
      <w:pPr>
        <w:rPr>
          <w:rFonts w:ascii="ＭＳ 明朝" w:eastAsia="ＭＳ 明朝" w:hint="eastAsia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>研究会Ⅱ</w:t>
      </w:r>
    </w:p>
    <w:p w14:paraId="22924948" w14:textId="77777777" w:rsidR="007237DE" w:rsidRPr="00F8076B" w:rsidRDefault="007B4B02" w:rsidP="000C77A1">
      <w:pPr>
        <w:rPr>
          <w:rFonts w:ascii="ＭＳ 明朝" w:eastAsia="ＭＳ 明朝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>委員各位／</w:t>
      </w:r>
      <w:r w:rsidR="000C77A1" w:rsidRPr="00F8076B">
        <w:rPr>
          <w:rFonts w:ascii="ＭＳ 明朝" w:eastAsia="ＭＳ 明朝" w:hint="eastAsia"/>
          <w:sz w:val="24"/>
          <w:szCs w:val="24"/>
        </w:rPr>
        <w:t>事務局御中</w:t>
      </w:r>
    </w:p>
    <w:p w14:paraId="611225FF" w14:textId="77777777" w:rsidR="001F41E9" w:rsidRPr="00F8076B" w:rsidRDefault="007237DE">
      <w:pPr>
        <w:ind w:firstLine="180"/>
        <w:rPr>
          <w:rFonts w:ascii="ＭＳ 明朝" w:eastAsia="ＭＳ 明朝" w:hint="eastAsia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 xml:space="preserve">　　　　　　　　　　　　　　　</w:t>
      </w:r>
    </w:p>
    <w:p w14:paraId="1048957C" w14:textId="77777777" w:rsidR="007237DE" w:rsidRPr="00F8076B" w:rsidRDefault="001F41E9" w:rsidP="001F41E9">
      <w:pPr>
        <w:ind w:left="4255" w:firstLine="851"/>
        <w:rPr>
          <w:rFonts w:ascii="ＭＳ 明朝" w:eastAsia="ＭＳ 明朝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>所　属</w:t>
      </w:r>
      <w:r w:rsidR="007237DE" w:rsidRPr="00F8076B">
        <w:rPr>
          <w:rFonts w:ascii="ＭＳ 明朝" w:eastAsia="ＭＳ 明朝" w:hint="eastAsia"/>
          <w:sz w:val="24"/>
          <w:szCs w:val="24"/>
        </w:rPr>
        <w:t xml:space="preserve">　：</w:t>
      </w:r>
    </w:p>
    <w:p w14:paraId="4B9B7476" w14:textId="77777777" w:rsidR="007237DE" w:rsidRPr="00F8076B" w:rsidRDefault="007237DE" w:rsidP="001F41E9">
      <w:pPr>
        <w:ind w:left="4255" w:firstLine="851"/>
        <w:rPr>
          <w:rFonts w:ascii="ＭＳ 明朝" w:eastAsia="ＭＳ 明朝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>氏</w:t>
      </w:r>
      <w:r w:rsidR="001F41E9" w:rsidRPr="00F8076B">
        <w:rPr>
          <w:rFonts w:ascii="ＭＳ 明朝" w:eastAsia="ＭＳ 明朝" w:hint="eastAsia"/>
          <w:sz w:val="24"/>
          <w:szCs w:val="24"/>
        </w:rPr>
        <w:t xml:space="preserve">　</w:t>
      </w:r>
      <w:r w:rsidRPr="00F8076B">
        <w:rPr>
          <w:rFonts w:ascii="ＭＳ 明朝" w:eastAsia="ＭＳ 明朝" w:hint="eastAsia"/>
          <w:sz w:val="24"/>
          <w:szCs w:val="24"/>
        </w:rPr>
        <w:t>名</w:t>
      </w:r>
      <w:r w:rsidR="001F41E9" w:rsidRPr="00F8076B">
        <w:rPr>
          <w:rFonts w:ascii="ＭＳ 明朝" w:eastAsia="ＭＳ 明朝" w:hint="eastAsia"/>
          <w:sz w:val="24"/>
          <w:szCs w:val="24"/>
        </w:rPr>
        <w:t xml:space="preserve">　</w:t>
      </w:r>
      <w:r w:rsidRPr="00F8076B">
        <w:rPr>
          <w:rFonts w:ascii="ＭＳ 明朝" w:eastAsia="ＭＳ 明朝" w:hint="eastAsia"/>
          <w:sz w:val="24"/>
          <w:szCs w:val="24"/>
        </w:rPr>
        <w:t>：</w:t>
      </w:r>
    </w:p>
    <w:p w14:paraId="25CFB879" w14:textId="77777777" w:rsidR="007237DE" w:rsidRPr="00F8076B" w:rsidRDefault="007237DE">
      <w:pPr>
        <w:rPr>
          <w:rFonts w:ascii="ＭＳ 明朝" w:eastAsia="ＭＳ 明朝"/>
          <w:sz w:val="24"/>
          <w:szCs w:val="24"/>
        </w:rPr>
      </w:pPr>
    </w:p>
    <w:p w14:paraId="2CE4B920" w14:textId="77777777" w:rsidR="007237DE" w:rsidRPr="00F8076B" w:rsidRDefault="007237DE">
      <w:pPr>
        <w:rPr>
          <w:rFonts w:ascii="ＭＳ 明朝" w:eastAsia="ＭＳ 明朝"/>
          <w:sz w:val="24"/>
          <w:szCs w:val="24"/>
        </w:rPr>
      </w:pPr>
    </w:p>
    <w:p w14:paraId="5D9EB8D2" w14:textId="77777777" w:rsidR="007237DE" w:rsidRPr="00F8076B" w:rsidRDefault="007237DE">
      <w:pPr>
        <w:jc w:val="center"/>
        <w:rPr>
          <w:rFonts w:ascii="ＭＳ 明朝" w:eastAsia="ＭＳ 明朝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>研究成果</w:t>
      </w:r>
      <w:r w:rsidR="000C77A1" w:rsidRPr="00F8076B">
        <w:rPr>
          <w:rFonts w:ascii="ＭＳ 明朝" w:eastAsia="ＭＳ 明朝" w:hint="eastAsia"/>
          <w:sz w:val="24"/>
          <w:szCs w:val="24"/>
        </w:rPr>
        <w:t>公表</w:t>
      </w:r>
      <w:r w:rsidRPr="00F8076B">
        <w:rPr>
          <w:rFonts w:ascii="ＭＳ 明朝" w:eastAsia="ＭＳ 明朝" w:hint="eastAsia"/>
          <w:sz w:val="24"/>
          <w:szCs w:val="24"/>
        </w:rPr>
        <w:t>届</w:t>
      </w:r>
    </w:p>
    <w:p w14:paraId="2D2532F9" w14:textId="77777777" w:rsidR="007237DE" w:rsidRPr="00F8076B" w:rsidRDefault="007237DE">
      <w:pPr>
        <w:rPr>
          <w:rFonts w:ascii="ＭＳ 明朝" w:eastAsia="ＭＳ 明朝"/>
          <w:sz w:val="24"/>
          <w:szCs w:val="24"/>
        </w:rPr>
      </w:pPr>
    </w:p>
    <w:p w14:paraId="07213667" w14:textId="77777777" w:rsidR="007237DE" w:rsidRPr="00F8076B" w:rsidRDefault="007237DE">
      <w:pPr>
        <w:rPr>
          <w:rFonts w:ascii="ＭＳ 明朝" w:eastAsia="ＭＳ 明朝"/>
          <w:sz w:val="24"/>
          <w:szCs w:val="24"/>
        </w:rPr>
      </w:pPr>
      <w:r w:rsidRPr="00F8076B">
        <w:rPr>
          <w:rFonts w:ascii="ＭＳ 明朝" w:eastAsia="ＭＳ 明朝" w:hint="eastAsia"/>
          <w:sz w:val="24"/>
          <w:szCs w:val="24"/>
        </w:rPr>
        <w:t xml:space="preserve">　</w:t>
      </w:r>
      <w:r w:rsidR="004163E2" w:rsidRPr="00F8076B">
        <w:rPr>
          <w:rFonts w:ascii="ＭＳ 明朝" w:eastAsia="ＭＳ 明朝" w:hint="eastAsia"/>
          <w:sz w:val="24"/>
          <w:szCs w:val="24"/>
        </w:rPr>
        <w:t>研究会Ⅱ</w:t>
      </w:r>
      <w:r w:rsidR="001F41E9" w:rsidRPr="00F8076B">
        <w:rPr>
          <w:rFonts w:ascii="ＭＳ 明朝" w:eastAsia="ＭＳ 明朝" w:hint="eastAsia"/>
          <w:sz w:val="24"/>
          <w:szCs w:val="24"/>
        </w:rPr>
        <w:t>「</w:t>
      </w:r>
      <w:r w:rsidR="00CF5D78" w:rsidRPr="00F8076B">
        <w:rPr>
          <w:rFonts w:ascii="ＭＳ 明朝" w:eastAsia="ＭＳ 明朝" w:hint="eastAsia"/>
          <w:sz w:val="24"/>
          <w:szCs w:val="24"/>
        </w:rPr>
        <w:t>○○○○○○○</w:t>
      </w:r>
      <w:r w:rsidR="001F41E9" w:rsidRPr="00F8076B">
        <w:rPr>
          <w:rFonts w:ascii="ＭＳ 明朝" w:eastAsia="ＭＳ 明朝" w:hint="eastAsia"/>
          <w:sz w:val="24"/>
          <w:szCs w:val="24"/>
        </w:rPr>
        <w:t>」</w:t>
      </w:r>
      <w:r w:rsidRPr="00F8076B">
        <w:rPr>
          <w:rFonts w:ascii="ＭＳ 明朝" w:eastAsia="ＭＳ 明朝" w:hint="eastAsia"/>
          <w:sz w:val="24"/>
          <w:szCs w:val="24"/>
        </w:rPr>
        <w:t>について，下記のとおり</w:t>
      </w:r>
      <w:r w:rsidR="001F41E9" w:rsidRPr="00F8076B">
        <w:rPr>
          <w:rFonts w:ascii="ＭＳ 明朝" w:eastAsia="ＭＳ 明朝" w:hint="eastAsia"/>
          <w:sz w:val="24"/>
          <w:szCs w:val="24"/>
        </w:rPr>
        <w:t>公表を希望しますので，共同研究契約書第３０条に基づき</w:t>
      </w:r>
      <w:r w:rsidR="00FC728C" w:rsidRPr="00F8076B">
        <w:rPr>
          <w:rFonts w:ascii="ＭＳ 明朝" w:eastAsia="ＭＳ 明朝" w:hint="eastAsia"/>
          <w:sz w:val="24"/>
          <w:szCs w:val="24"/>
        </w:rPr>
        <w:t>，公表内容を添付の上，</w:t>
      </w:r>
      <w:r w:rsidR="001F41E9" w:rsidRPr="00F8076B">
        <w:rPr>
          <w:rFonts w:ascii="ＭＳ 明朝" w:eastAsia="ＭＳ 明朝" w:hint="eastAsia"/>
          <w:sz w:val="24"/>
          <w:szCs w:val="24"/>
        </w:rPr>
        <w:t>通知</w:t>
      </w:r>
      <w:r w:rsidRPr="00F8076B">
        <w:rPr>
          <w:rFonts w:ascii="ＭＳ 明朝" w:eastAsia="ＭＳ 明朝" w:hint="eastAsia"/>
          <w:sz w:val="24"/>
          <w:szCs w:val="24"/>
        </w:rPr>
        <w:t>いたします。</w:t>
      </w:r>
    </w:p>
    <w:p w14:paraId="2030CCE2" w14:textId="77777777" w:rsidR="007237DE" w:rsidRPr="00F8076B" w:rsidRDefault="007237DE">
      <w:pPr>
        <w:rPr>
          <w:rFonts w:ascii="ＭＳ 明朝" w:eastAsia="ＭＳ 明朝"/>
          <w:sz w:val="24"/>
          <w:szCs w:val="24"/>
        </w:rPr>
      </w:pPr>
    </w:p>
    <w:p w14:paraId="0B30CE2D" w14:textId="77777777" w:rsidR="007237DE" w:rsidRPr="00F8076B" w:rsidRDefault="007237DE">
      <w:pPr>
        <w:pStyle w:val="a4"/>
        <w:rPr>
          <w:sz w:val="24"/>
          <w:szCs w:val="24"/>
        </w:rPr>
      </w:pPr>
      <w:r w:rsidRPr="00F8076B">
        <w:rPr>
          <w:rFonts w:hint="eastAsia"/>
          <w:sz w:val="24"/>
          <w:szCs w:val="24"/>
        </w:rPr>
        <w:t>記</w:t>
      </w:r>
    </w:p>
    <w:p w14:paraId="6A62402E" w14:textId="77777777" w:rsidR="007237DE" w:rsidRPr="00F8076B" w:rsidRDefault="007237DE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7237DE" w:rsidRPr="00F8076B" w14:paraId="78B68609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56450884" w14:textId="77777777" w:rsidR="007237DE" w:rsidRPr="00F8076B" w:rsidRDefault="007237DE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>１．</w:t>
            </w:r>
            <w:r w:rsidR="001F41E9" w:rsidRPr="00F8076B">
              <w:rPr>
                <w:rFonts w:ascii="ＭＳ 明朝" w:eastAsia="ＭＳ 明朝" w:hint="eastAsia"/>
                <w:sz w:val="24"/>
                <w:szCs w:val="24"/>
              </w:rPr>
              <w:t>研究項目</w:t>
            </w:r>
            <w:r w:rsidRPr="00F8076B">
              <w:rPr>
                <w:rFonts w:ascii="ＭＳ 明朝" w:eastAsia="ＭＳ 明朝" w:hint="eastAsia"/>
                <w:sz w:val="24"/>
                <w:szCs w:val="24"/>
              </w:rPr>
              <w:t>：</w:t>
            </w:r>
          </w:p>
          <w:p w14:paraId="316487B2" w14:textId="77777777" w:rsidR="007237DE" w:rsidRPr="00F8076B" w:rsidRDefault="007237DE" w:rsidP="000E3AB1">
            <w:pPr>
              <w:ind w:leftChars="250" w:left="525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7237DE" w:rsidRPr="00F8076B" w14:paraId="5424CBF7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0D410753" w14:textId="77777777" w:rsidR="007237DE" w:rsidRPr="00F8076B" w:rsidRDefault="007237DE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>２．発表題目：</w:t>
            </w:r>
          </w:p>
          <w:p w14:paraId="12C2BEF7" w14:textId="77777777" w:rsidR="000E3AB1" w:rsidRPr="00F8076B" w:rsidRDefault="000E3AB1" w:rsidP="000E3AB1">
            <w:pPr>
              <w:ind w:leftChars="250" w:left="525"/>
              <w:rPr>
                <w:rFonts w:ascii="Century" w:hint="eastAsia"/>
                <w:sz w:val="24"/>
                <w:szCs w:val="24"/>
              </w:rPr>
            </w:pPr>
          </w:p>
        </w:tc>
      </w:tr>
      <w:tr w:rsidR="00F8076B" w:rsidRPr="00F8076B" w14:paraId="05E3993C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22B1B273" w14:textId="77777777" w:rsidR="00F8076B" w:rsidRPr="00F8076B" w:rsidRDefault="00F8076B" w:rsidP="00F8076B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>３．</w:t>
            </w:r>
            <w:r>
              <w:rPr>
                <w:rFonts w:ascii="ＭＳ 明朝" w:eastAsia="ＭＳ 明朝" w:hint="eastAsia"/>
                <w:sz w:val="24"/>
                <w:szCs w:val="24"/>
              </w:rPr>
              <w:t>発表内容概要</w:t>
            </w:r>
            <w:r w:rsidRPr="00F8076B">
              <w:rPr>
                <w:rFonts w:ascii="ＭＳ 明朝" w:eastAsia="ＭＳ 明朝" w:hint="eastAsia"/>
                <w:sz w:val="24"/>
                <w:szCs w:val="24"/>
              </w:rPr>
              <w:t>：</w:t>
            </w:r>
          </w:p>
          <w:p w14:paraId="1617B8F3" w14:textId="77777777" w:rsid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271F0D95" w14:textId="77777777" w:rsid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6D58D5A8" w14:textId="77777777" w:rsid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040987A5" w14:textId="77777777" w:rsid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CA570EC" w14:textId="77777777" w:rsid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71E9FF79" w14:textId="77777777" w:rsid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</w:p>
          <w:p w14:paraId="38FABAF8" w14:textId="77777777" w:rsidR="00F8076B" w:rsidRPr="00F8076B" w:rsidRDefault="00F8076B">
            <w:pPr>
              <w:rPr>
                <w:rFonts w:ascii="ＭＳ 明朝" w:eastAsia="ＭＳ 明朝" w:hint="eastAsia"/>
                <w:sz w:val="24"/>
                <w:szCs w:val="24"/>
              </w:rPr>
            </w:pPr>
          </w:p>
        </w:tc>
      </w:tr>
      <w:tr w:rsidR="007237DE" w:rsidRPr="00F8076B" w14:paraId="4179E40E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077A3DCF" w14:textId="77777777" w:rsidR="007237DE" w:rsidRP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４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．</w:t>
            </w:r>
            <w:r w:rsidR="00FA691A" w:rsidRPr="00F8076B">
              <w:rPr>
                <w:rFonts w:ascii="ＭＳ 明朝" w:eastAsia="ＭＳ 明朝" w:hint="eastAsia"/>
                <w:sz w:val="24"/>
                <w:szCs w:val="24"/>
              </w:rPr>
              <w:t>公表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形態または</w:t>
            </w:r>
            <w:r w:rsidR="00FA691A" w:rsidRPr="00F8076B">
              <w:rPr>
                <w:rFonts w:ascii="ＭＳ 明朝" w:eastAsia="ＭＳ 明朝" w:hint="eastAsia"/>
                <w:sz w:val="24"/>
                <w:szCs w:val="24"/>
              </w:rPr>
              <w:t>公表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先：</w:t>
            </w:r>
          </w:p>
          <w:p w14:paraId="77A1EBB6" w14:textId="77777777" w:rsidR="007237DE" w:rsidRPr="00F8076B" w:rsidRDefault="007237DE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□学会・講演会等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□論文　</w:t>
            </w:r>
            <w:r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□新聞・テレビ等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□その他</w:t>
            </w:r>
          </w:p>
          <w:p w14:paraId="19DCAA31" w14:textId="77777777" w:rsidR="007237DE" w:rsidRPr="00F8076B" w:rsidRDefault="007237DE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名　称：</w:t>
            </w:r>
          </w:p>
        </w:tc>
      </w:tr>
      <w:tr w:rsidR="007237DE" w:rsidRPr="00F8076B" w14:paraId="299AE362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7C2EC725" w14:textId="77777777" w:rsidR="007237DE" w:rsidRP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５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．発表予定日：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２０　　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年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月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日</w:t>
            </w:r>
          </w:p>
        </w:tc>
      </w:tr>
      <w:tr w:rsidR="007237DE" w:rsidRPr="00F8076B" w14:paraId="6D554356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3611F3B4" w14:textId="77777777" w:rsidR="007237DE" w:rsidRP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６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．</w:t>
            </w:r>
            <w:r w:rsidR="00FA691A" w:rsidRPr="00F8076B">
              <w:rPr>
                <w:rFonts w:ascii="ＭＳ 明朝" w:eastAsia="ＭＳ 明朝" w:hint="eastAsia"/>
                <w:sz w:val="24"/>
                <w:szCs w:val="24"/>
              </w:rPr>
              <w:t>公表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者所属：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</w:p>
          <w:p w14:paraId="69BF16B5" w14:textId="77777777" w:rsidR="007237DE" w:rsidRPr="00F8076B" w:rsidRDefault="007237DE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役　職　　：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</w:p>
          <w:p w14:paraId="62D7012F" w14:textId="77777777" w:rsidR="007237DE" w:rsidRPr="00F8076B" w:rsidRDefault="007237DE">
            <w:pPr>
              <w:rPr>
                <w:rFonts w:ascii="ＭＳ 明朝" w:eastAsia="ＭＳ 明朝"/>
                <w:sz w:val="24"/>
                <w:szCs w:val="24"/>
              </w:rPr>
            </w:pPr>
            <w:r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　氏　名　　：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</w:p>
        </w:tc>
      </w:tr>
      <w:tr w:rsidR="007237DE" w:rsidRPr="00F8076B" w14:paraId="3EED8A82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7B051D38" w14:textId="77777777" w:rsidR="007237DE" w:rsidRP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７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．</w:t>
            </w:r>
            <w:r w:rsidR="00FA691A" w:rsidRPr="00F8076B">
              <w:rPr>
                <w:rFonts w:ascii="ＭＳ 明朝" w:eastAsia="ＭＳ 明朝" w:hint="eastAsia"/>
                <w:sz w:val="24"/>
                <w:szCs w:val="24"/>
              </w:rPr>
              <w:t>公表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が</w:t>
            </w:r>
            <w:r w:rsidR="000E3AB1" w:rsidRPr="00F8076B">
              <w:rPr>
                <w:rFonts w:ascii="ＭＳ 明朝" w:eastAsia="ＭＳ 明朝" w:hint="eastAsia"/>
                <w:sz w:val="24"/>
                <w:szCs w:val="24"/>
              </w:rPr>
              <w:t>共同研究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成果</w:t>
            </w:r>
            <w:r w:rsidR="007237DE" w:rsidRPr="00F8076B">
              <w:rPr>
                <w:rFonts w:ascii="ＭＳ 明朝" w:eastAsia="ＭＳ 明朝"/>
                <w:sz w:val="24"/>
                <w:szCs w:val="24"/>
              </w:rPr>
              <w:t>(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ノウハウ，特許</w:t>
            </w:r>
            <w:r w:rsidR="007237DE" w:rsidRPr="00F8076B">
              <w:rPr>
                <w:rFonts w:ascii="ＭＳ 明朝" w:eastAsia="ＭＳ 明朝"/>
                <w:sz w:val="24"/>
                <w:szCs w:val="24"/>
              </w:rPr>
              <w:t>)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の取り扱いに及ぼす影響：</w:t>
            </w:r>
          </w:p>
          <w:p w14:paraId="0E3EEB9A" w14:textId="77777777" w:rsidR="000E3AB1" w:rsidRPr="00F8076B" w:rsidRDefault="000E3AB1" w:rsidP="000E3AB1">
            <w:pPr>
              <w:ind w:leftChars="250" w:left="525"/>
              <w:rPr>
                <w:rFonts w:ascii="ＭＳ 明朝" w:eastAsia="ＭＳ 明朝" w:hint="eastAsia"/>
                <w:sz w:val="24"/>
                <w:szCs w:val="24"/>
              </w:rPr>
            </w:pPr>
          </w:p>
          <w:p w14:paraId="1EE128F9" w14:textId="77777777" w:rsidR="000E3AB1" w:rsidRPr="00F8076B" w:rsidRDefault="000E3AB1" w:rsidP="000E3AB1">
            <w:pPr>
              <w:ind w:leftChars="250" w:left="525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7237DE" w:rsidRPr="00F8076B" w14:paraId="5ACDF7E4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39E783F4" w14:textId="77777777" w:rsidR="007237DE" w:rsidRPr="00F8076B" w:rsidRDefault="00F8076B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８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．その他</w:t>
            </w:r>
            <w:r w:rsidR="007B4B02" w:rsidRPr="00F8076B">
              <w:rPr>
                <w:rFonts w:ascii="ＭＳ 明朝" w:eastAsia="ＭＳ 明朝" w:hint="eastAsia"/>
                <w:sz w:val="24"/>
                <w:szCs w:val="24"/>
              </w:rPr>
              <w:t>（発表内容に関するコメント等）</w:t>
            </w:r>
            <w:r w:rsidR="007237DE" w:rsidRPr="00F8076B">
              <w:rPr>
                <w:rFonts w:ascii="ＭＳ 明朝" w:eastAsia="ＭＳ 明朝" w:hint="eastAsia"/>
                <w:sz w:val="24"/>
                <w:szCs w:val="24"/>
              </w:rPr>
              <w:t>：</w:t>
            </w:r>
          </w:p>
          <w:p w14:paraId="01BE029C" w14:textId="77777777" w:rsidR="000E3AB1" w:rsidRPr="00F8076B" w:rsidRDefault="000E3AB1" w:rsidP="000E3AB1">
            <w:pPr>
              <w:ind w:leftChars="250" w:left="525"/>
              <w:rPr>
                <w:rFonts w:ascii="ＭＳ 明朝" w:eastAsia="ＭＳ 明朝" w:hint="eastAsia"/>
                <w:sz w:val="24"/>
                <w:szCs w:val="24"/>
              </w:rPr>
            </w:pPr>
          </w:p>
          <w:p w14:paraId="7176BB6A" w14:textId="77777777" w:rsidR="000E3AB1" w:rsidRDefault="000E3AB1" w:rsidP="000E3AB1">
            <w:pPr>
              <w:ind w:leftChars="250" w:left="525"/>
              <w:rPr>
                <w:rFonts w:ascii="ＭＳ 明朝" w:eastAsia="ＭＳ 明朝"/>
                <w:sz w:val="24"/>
                <w:szCs w:val="24"/>
              </w:rPr>
            </w:pPr>
          </w:p>
          <w:p w14:paraId="7300B9CF" w14:textId="77777777" w:rsidR="00F8076B" w:rsidRPr="00F8076B" w:rsidRDefault="00F8076B" w:rsidP="000E3AB1">
            <w:pPr>
              <w:ind w:leftChars="250" w:left="525"/>
              <w:rPr>
                <w:rFonts w:ascii="ＭＳ 明朝" w:eastAsia="ＭＳ 明朝" w:hint="eastAsia"/>
                <w:sz w:val="24"/>
                <w:szCs w:val="24"/>
              </w:rPr>
            </w:pPr>
          </w:p>
          <w:p w14:paraId="7DE5251E" w14:textId="77777777" w:rsidR="000E3AB1" w:rsidRPr="00F8076B" w:rsidRDefault="000E3AB1" w:rsidP="00F8076B">
            <w:pPr>
              <w:rPr>
                <w:rFonts w:ascii="ＭＳ 明朝" w:eastAsia="ＭＳ 明朝" w:hint="eastAsia"/>
                <w:sz w:val="24"/>
                <w:szCs w:val="24"/>
              </w:rPr>
            </w:pPr>
          </w:p>
        </w:tc>
      </w:tr>
    </w:tbl>
    <w:p w14:paraId="2AABD9BE" w14:textId="77777777" w:rsidR="007237DE" w:rsidRPr="00F8076B" w:rsidRDefault="007237DE">
      <w:pPr>
        <w:rPr>
          <w:sz w:val="24"/>
          <w:szCs w:val="24"/>
        </w:rPr>
      </w:pPr>
    </w:p>
    <w:p w14:paraId="1DCD27CA" w14:textId="77777777" w:rsidR="007237DE" w:rsidRDefault="0022628D" w:rsidP="000E3AB1">
      <w:pPr>
        <w:pStyle w:val="a5"/>
        <w:rPr>
          <w:rFonts w:hint="eastAsia"/>
        </w:rPr>
      </w:pPr>
      <w:r>
        <w:rPr>
          <w:rFonts w:hint="eastAsia"/>
          <w:noProof/>
          <w:sz w:val="24"/>
          <w:szCs w:val="24"/>
        </w:rPr>
        <w:pict w14:anchorId="627C3B1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4.35pt;margin-top:35.85pt;width:112.5pt;height:20.25pt;z-index:251657728" stroked="f">
            <v:textbox inset="5.85pt,.7pt,5.85pt,.7pt">
              <w:txbxContent>
                <w:p w14:paraId="3B1D8E80" w14:textId="77777777" w:rsidR="0022628D" w:rsidRPr="00CC399C" w:rsidRDefault="0022628D">
                  <w:pPr>
                    <w:rPr>
                      <w:color w:val="A6A6A6"/>
                    </w:rPr>
                  </w:pPr>
                  <w:r w:rsidRPr="00CC399C">
                    <w:rPr>
                      <w:rFonts w:hint="eastAsia"/>
                      <w:color w:val="A6A6A6"/>
                    </w:rPr>
                    <w:t>改定2026年6月1日</w:t>
                  </w:r>
                </w:p>
              </w:txbxContent>
            </v:textbox>
          </v:shape>
        </w:pict>
      </w:r>
      <w:r w:rsidR="007237DE" w:rsidRPr="00F8076B">
        <w:rPr>
          <w:rFonts w:hint="eastAsia"/>
          <w:sz w:val="24"/>
          <w:szCs w:val="24"/>
        </w:rPr>
        <w:t>以上</w:t>
      </w:r>
    </w:p>
    <w:sectPr w:rsidR="007237DE">
      <w:pgSz w:w="11906" w:h="16838" w:code="9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F89D" w14:textId="77777777" w:rsidR="00CC399C" w:rsidRDefault="00CC399C" w:rsidP="007B4B02">
      <w:r>
        <w:separator/>
      </w:r>
    </w:p>
  </w:endnote>
  <w:endnote w:type="continuationSeparator" w:id="0">
    <w:p w14:paraId="3859371D" w14:textId="77777777" w:rsidR="00CC399C" w:rsidRDefault="00CC399C" w:rsidP="007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5AB6" w14:textId="77777777" w:rsidR="00CC399C" w:rsidRDefault="00CC399C" w:rsidP="007B4B02">
      <w:r>
        <w:separator/>
      </w:r>
    </w:p>
  </w:footnote>
  <w:footnote w:type="continuationSeparator" w:id="0">
    <w:p w14:paraId="0A5FE5B3" w14:textId="77777777" w:rsidR="00CC399C" w:rsidRDefault="00CC399C" w:rsidP="007B4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2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765"/>
    <w:rsid w:val="000C77A1"/>
    <w:rsid w:val="000E3AB1"/>
    <w:rsid w:val="001F41E9"/>
    <w:rsid w:val="0022628D"/>
    <w:rsid w:val="00361765"/>
    <w:rsid w:val="004163E2"/>
    <w:rsid w:val="00453551"/>
    <w:rsid w:val="004E1CF8"/>
    <w:rsid w:val="007237DE"/>
    <w:rsid w:val="007B4B02"/>
    <w:rsid w:val="00C2412A"/>
    <w:rsid w:val="00CC399C"/>
    <w:rsid w:val="00CF5D78"/>
    <w:rsid w:val="00D60B4A"/>
    <w:rsid w:val="00F8076B"/>
    <w:rsid w:val="00F82328"/>
    <w:rsid w:val="00FA691A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7FFF2D"/>
  <w15:chartTrackingRefBased/>
  <w15:docId w15:val="{3CA2C623-16DB-4DDF-A111-5CC63063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76B"/>
    <w:pPr>
      <w:widowControl w:val="0"/>
      <w:adjustRightInd w:val="0"/>
      <w:jc w:val="both"/>
      <w:textAlignment w:val="baseline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ｽﾀｲﾙ1"/>
    <w:basedOn w:val="a"/>
    <w:rPr>
      <w:rFonts w:ascii="ＭＳ Ｐゴシック" w:eastAsia="ＭＳ Ｐゴシック"/>
      <w:sz w:val="24"/>
    </w:rPr>
  </w:style>
  <w:style w:type="paragraph" w:styleId="a3">
    <w:name w:val="Date"/>
    <w:basedOn w:val="a"/>
    <w:next w:val="a"/>
    <w:rPr>
      <w:rFonts w:ascii="ＭＳ Ｐ明朝" w:eastAsia="ＭＳ Ｐ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z w:val="28"/>
    </w:rPr>
  </w:style>
  <w:style w:type="paragraph" w:styleId="a5">
    <w:name w:val="Closing"/>
    <w:basedOn w:val="a"/>
    <w:next w:val="a"/>
    <w:pPr>
      <w:jc w:val="right"/>
    </w:pPr>
    <w:rPr>
      <w:rFonts w:ascii="ＭＳ 明朝" w:eastAsia="ＭＳ 明朝"/>
      <w:sz w:val="28"/>
    </w:rPr>
  </w:style>
  <w:style w:type="paragraph" w:styleId="a6">
    <w:name w:val="header"/>
    <w:basedOn w:val="a"/>
    <w:link w:val="a7"/>
    <w:rsid w:val="007B4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4B02"/>
    <w:rPr>
      <w:rFonts w:ascii="ＭＳ ゴシック" w:eastAsia="ＭＳ ゴシック"/>
      <w:kern w:val="2"/>
      <w:sz w:val="21"/>
    </w:rPr>
  </w:style>
  <w:style w:type="paragraph" w:styleId="a8">
    <w:name w:val="footer"/>
    <w:basedOn w:val="a"/>
    <w:link w:val="a9"/>
    <w:rsid w:val="007B4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4B02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平成11年4月13日</vt:lpstr>
      <vt:lpstr>平成11年4月13日</vt:lpstr>
    </vt:vector>
  </TitlesOfParts>
  <Company>Toshiba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平成11年4月13日</dc:title>
  <dc:subject/>
  <dc:creator>宇都宮製作所</dc:creator>
  <cp:keywords/>
  <cp:lastModifiedBy>玉城 奈津子</cp:lastModifiedBy>
  <cp:revision>2</cp:revision>
  <dcterms:created xsi:type="dcterms:W3CDTF">2026-07-01T08:22:00Z</dcterms:created>
  <dcterms:modified xsi:type="dcterms:W3CDTF">2026-07-01T08:22:00Z</dcterms:modified>
</cp:coreProperties>
</file>